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2F714" w14:textId="77777777" w:rsidR="007C567B" w:rsidRPr="00F3313B" w:rsidRDefault="000C3145" w:rsidP="007C567B">
      <w:pPr>
        <w:jc w:val="center"/>
        <w:rPr>
          <w:rFonts w:ascii="Sassoon Infant Std" w:hAnsi="Sassoon Infant Std"/>
        </w:rPr>
      </w:pPr>
      <w:r w:rsidRPr="00F3313B">
        <w:rPr>
          <w:rFonts w:ascii="Sassoon Infant Std" w:eastAsia="Times New Roman" w:hAnsi="Sassoon Infant Std"/>
          <w:noProof/>
          <w:color w:val="000000"/>
          <w:sz w:val="24"/>
          <w:szCs w:val="24"/>
        </w:rPr>
        <w:drawing>
          <wp:inline distT="0" distB="0" distL="0" distR="0" wp14:anchorId="3E91D91C" wp14:editId="7C42D5B2">
            <wp:extent cx="1447800" cy="1419225"/>
            <wp:effectExtent l="0" t="0" r="0" b="9525"/>
            <wp:docPr id="2" name="Picture 2" descr="cid:751ca061-31ac-49c5-a188-6539c808c7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751ca061-31ac-49c5-a188-6539c808c75a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D7F1A" w14:textId="0D70221D" w:rsidR="00ED5CEF" w:rsidRPr="00F3313B" w:rsidRDefault="007C567B" w:rsidP="007C567B">
      <w:pPr>
        <w:jc w:val="center"/>
        <w:rPr>
          <w:rFonts w:ascii="Sassoon Infant Std" w:hAnsi="Sassoon Infant Std"/>
          <w:b/>
        </w:rPr>
      </w:pPr>
      <w:r w:rsidRPr="00F3313B">
        <w:rPr>
          <w:rFonts w:ascii="Sassoon Infant Std" w:hAnsi="Sassoon Infant Std"/>
          <w:b/>
        </w:rPr>
        <w:t xml:space="preserve">Yearly Overview </w:t>
      </w:r>
      <w:r w:rsidR="00D460CD">
        <w:rPr>
          <w:rFonts w:ascii="Sassoon Infant Std" w:hAnsi="Sassoon Infant Std"/>
          <w:b/>
        </w:rPr>
        <w:t>2023 - 2024</w:t>
      </w:r>
      <w:r w:rsidR="00C34248" w:rsidRPr="00F3313B">
        <w:rPr>
          <w:rFonts w:ascii="Sassoon Infant Std" w:hAnsi="Sassoon Infant Std"/>
          <w:b/>
        </w:rPr>
        <w:t xml:space="preserve"> </w:t>
      </w:r>
      <w:r w:rsidRPr="00F3313B">
        <w:rPr>
          <w:rFonts w:ascii="Sassoon Infant Std" w:hAnsi="Sassoon Infant Std"/>
          <w:b/>
        </w:rPr>
        <w:t xml:space="preserve">– Year </w:t>
      </w:r>
      <w:r w:rsidR="00767F0C" w:rsidRPr="00F3313B">
        <w:rPr>
          <w:rFonts w:ascii="Sassoon Infant Std" w:hAnsi="Sassoon Infant Std"/>
          <w:b/>
        </w:rPr>
        <w:t>2</w:t>
      </w:r>
    </w:p>
    <w:tbl>
      <w:tblPr>
        <w:tblStyle w:val="TableGrid"/>
        <w:tblW w:w="10221" w:type="dxa"/>
        <w:tblLook w:val="04A0" w:firstRow="1" w:lastRow="0" w:firstColumn="1" w:lastColumn="0" w:noHBand="0" w:noVBand="1"/>
      </w:tblPr>
      <w:tblGrid>
        <w:gridCol w:w="1369"/>
        <w:gridCol w:w="1429"/>
        <w:gridCol w:w="1411"/>
        <w:gridCol w:w="1466"/>
        <w:gridCol w:w="1489"/>
        <w:gridCol w:w="1462"/>
        <w:gridCol w:w="1595"/>
      </w:tblGrid>
      <w:tr w:rsidR="004801EF" w:rsidRPr="00205AB7" w14:paraId="27BE8E3A" w14:textId="77777777" w:rsidTr="00D460CD">
        <w:tc>
          <w:tcPr>
            <w:tcW w:w="1369" w:type="dxa"/>
            <w:shd w:val="clear" w:color="auto" w:fill="DEEAF6" w:themeFill="accent1" w:themeFillTint="33"/>
          </w:tcPr>
          <w:p w14:paraId="1701B1BC" w14:textId="77777777" w:rsidR="007C567B" w:rsidRPr="00205AB7" w:rsidRDefault="007C567B" w:rsidP="007C567B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DEEAF6" w:themeFill="accent1" w:themeFillTint="33"/>
          </w:tcPr>
          <w:p w14:paraId="370C2FFF" w14:textId="77777777" w:rsidR="007C567B" w:rsidRPr="00205AB7" w:rsidRDefault="007C567B" w:rsidP="007C567B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>Advent 1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14:paraId="699A140A" w14:textId="77777777" w:rsidR="007C567B" w:rsidRPr="00205AB7" w:rsidRDefault="007C567B" w:rsidP="007C567B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>Advent 2</w:t>
            </w:r>
          </w:p>
        </w:tc>
        <w:tc>
          <w:tcPr>
            <w:tcW w:w="1466" w:type="dxa"/>
            <w:shd w:val="clear" w:color="auto" w:fill="DEEAF6" w:themeFill="accent1" w:themeFillTint="33"/>
          </w:tcPr>
          <w:p w14:paraId="56FFABA2" w14:textId="77777777" w:rsidR="007C567B" w:rsidRPr="00205AB7" w:rsidRDefault="007C567B" w:rsidP="007C567B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>Lent 1</w:t>
            </w:r>
          </w:p>
        </w:tc>
        <w:tc>
          <w:tcPr>
            <w:tcW w:w="1489" w:type="dxa"/>
            <w:shd w:val="clear" w:color="auto" w:fill="DEEAF6" w:themeFill="accent1" w:themeFillTint="33"/>
          </w:tcPr>
          <w:p w14:paraId="29684430" w14:textId="77777777" w:rsidR="007C567B" w:rsidRPr="00205AB7" w:rsidRDefault="007C567B" w:rsidP="007C567B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>Lent 2</w:t>
            </w:r>
          </w:p>
        </w:tc>
        <w:tc>
          <w:tcPr>
            <w:tcW w:w="1462" w:type="dxa"/>
            <w:shd w:val="clear" w:color="auto" w:fill="DEEAF6" w:themeFill="accent1" w:themeFillTint="33"/>
          </w:tcPr>
          <w:p w14:paraId="200CB337" w14:textId="77777777" w:rsidR="007C567B" w:rsidRPr="00205AB7" w:rsidRDefault="007C567B" w:rsidP="007C567B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>Pentecost 1</w:t>
            </w:r>
          </w:p>
        </w:tc>
        <w:tc>
          <w:tcPr>
            <w:tcW w:w="1595" w:type="dxa"/>
            <w:shd w:val="clear" w:color="auto" w:fill="DEEAF6" w:themeFill="accent1" w:themeFillTint="33"/>
          </w:tcPr>
          <w:p w14:paraId="22440D4A" w14:textId="77777777" w:rsidR="007C567B" w:rsidRPr="00205AB7" w:rsidRDefault="007C567B" w:rsidP="007C567B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>Pentecost 2</w:t>
            </w:r>
          </w:p>
        </w:tc>
      </w:tr>
      <w:tr w:rsidR="00234207" w:rsidRPr="00205AB7" w14:paraId="0BFBDC85" w14:textId="77777777" w:rsidTr="00D460CD">
        <w:tc>
          <w:tcPr>
            <w:tcW w:w="1369" w:type="dxa"/>
            <w:shd w:val="clear" w:color="auto" w:fill="EDEDED" w:themeFill="accent3" w:themeFillTint="33"/>
          </w:tcPr>
          <w:p w14:paraId="5462FF57" w14:textId="77777777" w:rsidR="00767F0C" w:rsidRPr="00205AB7" w:rsidRDefault="00767F0C" w:rsidP="007C567B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>Topic Title</w:t>
            </w:r>
          </w:p>
        </w:tc>
        <w:tc>
          <w:tcPr>
            <w:tcW w:w="2840" w:type="dxa"/>
            <w:gridSpan w:val="2"/>
          </w:tcPr>
          <w:p w14:paraId="74EA9640" w14:textId="77777777" w:rsidR="00767F0C" w:rsidRPr="00205AB7" w:rsidRDefault="00BD6293" w:rsidP="007C567B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>Fire and Water</w:t>
            </w:r>
          </w:p>
          <w:p w14:paraId="669319CC" w14:textId="77777777" w:rsidR="00767F0C" w:rsidRPr="00205AB7" w:rsidRDefault="00767F0C" w:rsidP="007C567B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2955" w:type="dxa"/>
            <w:gridSpan w:val="2"/>
          </w:tcPr>
          <w:p w14:paraId="34518D63" w14:textId="77777777" w:rsidR="00767F0C" w:rsidRPr="00205AB7" w:rsidRDefault="00767F0C" w:rsidP="007C567B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>Africa</w:t>
            </w:r>
            <w:r w:rsidR="00BD6293" w:rsidRPr="00205AB7">
              <w:rPr>
                <w:rFonts w:ascii="Sassoon Infant Std" w:hAnsi="Sassoon Infant Std"/>
                <w:b/>
                <w:sz w:val="20"/>
                <w:szCs w:val="20"/>
              </w:rPr>
              <w:t xml:space="preserve"> and Farming</w:t>
            </w:r>
          </w:p>
        </w:tc>
        <w:tc>
          <w:tcPr>
            <w:tcW w:w="3057" w:type="dxa"/>
            <w:gridSpan w:val="2"/>
          </w:tcPr>
          <w:p w14:paraId="37A9E67B" w14:textId="77777777" w:rsidR="00767F0C" w:rsidRPr="00205AB7" w:rsidRDefault="003B3B63" w:rsidP="007C567B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>The UK – our island</w:t>
            </w:r>
          </w:p>
        </w:tc>
      </w:tr>
      <w:tr w:rsidR="004801EF" w:rsidRPr="00205AB7" w14:paraId="78D9A67B" w14:textId="77777777" w:rsidTr="00D460CD">
        <w:tc>
          <w:tcPr>
            <w:tcW w:w="1369" w:type="dxa"/>
            <w:shd w:val="clear" w:color="auto" w:fill="EDEDED" w:themeFill="accent3" w:themeFillTint="33"/>
          </w:tcPr>
          <w:p w14:paraId="58479A01" w14:textId="77777777" w:rsidR="007C567B" w:rsidRPr="00205AB7" w:rsidRDefault="007C567B" w:rsidP="007C567B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>Trips</w:t>
            </w:r>
          </w:p>
        </w:tc>
        <w:tc>
          <w:tcPr>
            <w:tcW w:w="1429" w:type="dxa"/>
          </w:tcPr>
          <w:p w14:paraId="4DEC0156" w14:textId="1C552180" w:rsidR="007C567B" w:rsidRPr="00205AB7" w:rsidRDefault="00EF5941" w:rsidP="00780AB3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sz w:val="20"/>
                <w:szCs w:val="20"/>
              </w:rPr>
              <w:t>Local Area</w:t>
            </w:r>
            <w:r w:rsidR="003E7D8F" w:rsidRPr="00205AB7">
              <w:rPr>
                <w:rFonts w:ascii="Sassoon Infant Std" w:hAnsi="Sassoon Infant Std"/>
                <w:sz w:val="20"/>
                <w:szCs w:val="20"/>
              </w:rPr>
              <w:t xml:space="preserve"> </w:t>
            </w:r>
            <w:r w:rsidR="00D26C21" w:rsidRPr="00205AB7">
              <w:rPr>
                <w:rFonts w:ascii="Sassoon Infant Std" w:hAnsi="Sassoon Infant Std"/>
                <w:sz w:val="20"/>
                <w:szCs w:val="20"/>
              </w:rPr>
              <w:t>–</w:t>
            </w:r>
            <w:r w:rsidR="003E7D8F" w:rsidRPr="00205AB7">
              <w:rPr>
                <w:rFonts w:ascii="Sassoon Infant Std" w:hAnsi="Sassoon Infant Std"/>
                <w:sz w:val="20"/>
                <w:szCs w:val="20"/>
              </w:rPr>
              <w:t xml:space="preserve"> </w:t>
            </w:r>
          </w:p>
          <w:p w14:paraId="71FC2C70" w14:textId="6877ED75" w:rsidR="00500FC6" w:rsidRPr="00205AB7" w:rsidRDefault="00500FC6" w:rsidP="00780AB3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sz w:val="20"/>
                <w:szCs w:val="20"/>
              </w:rPr>
              <w:t xml:space="preserve">Hucknall </w:t>
            </w:r>
            <w:r w:rsidRPr="00205AB7">
              <w:rPr>
                <w:rFonts w:ascii="Sassoon Infant Std" w:hAnsi="Sassoon Infant Std"/>
                <w:b/>
                <w:bCs/>
                <w:sz w:val="20"/>
                <w:szCs w:val="20"/>
              </w:rPr>
              <w:t>Library</w:t>
            </w:r>
            <w:r w:rsidR="003E7D8F" w:rsidRPr="00205AB7">
              <w:rPr>
                <w:rFonts w:ascii="Sassoon Infant Std" w:hAnsi="Sassoon Infant Std"/>
                <w:sz w:val="20"/>
                <w:szCs w:val="20"/>
              </w:rPr>
              <w:t xml:space="preserve"> </w:t>
            </w:r>
            <w:r w:rsidR="00D26C21" w:rsidRPr="00205AB7">
              <w:rPr>
                <w:rFonts w:ascii="Sassoon Infant Std" w:hAnsi="Sassoon Infant Std"/>
                <w:sz w:val="20"/>
                <w:szCs w:val="20"/>
              </w:rPr>
              <w:t>–</w:t>
            </w:r>
            <w:r w:rsidR="003E7D8F" w:rsidRPr="00205AB7">
              <w:rPr>
                <w:rFonts w:ascii="Sassoon Infant Std" w:hAnsi="Sassoon Infant Std"/>
                <w:sz w:val="20"/>
                <w:szCs w:val="20"/>
              </w:rPr>
              <w:t xml:space="preserve"> TBC</w:t>
            </w:r>
          </w:p>
        </w:tc>
        <w:tc>
          <w:tcPr>
            <w:tcW w:w="1411" w:type="dxa"/>
          </w:tcPr>
          <w:p w14:paraId="7241A99D" w14:textId="372A491F" w:rsidR="007C567B" w:rsidRPr="00205AB7" w:rsidRDefault="00767F0C" w:rsidP="00767F0C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sz w:val="20"/>
                <w:szCs w:val="20"/>
              </w:rPr>
              <w:t xml:space="preserve"> </w:t>
            </w:r>
            <w:r w:rsidR="00247394" w:rsidRPr="00205AB7">
              <w:rPr>
                <w:rFonts w:ascii="Sassoon Infant Std" w:hAnsi="Sassoon Infant Std"/>
                <w:b/>
                <w:bCs/>
                <w:sz w:val="20"/>
                <w:szCs w:val="20"/>
              </w:rPr>
              <w:t>Carsington Water</w:t>
            </w:r>
            <w:r w:rsidR="00247394" w:rsidRPr="00205AB7">
              <w:rPr>
                <w:rFonts w:ascii="Sassoon Infant Std" w:hAnsi="Sassoon Infant Std"/>
                <w:sz w:val="20"/>
                <w:szCs w:val="20"/>
              </w:rPr>
              <w:t xml:space="preserve"> – kinks to our Geography topic</w:t>
            </w:r>
          </w:p>
        </w:tc>
        <w:tc>
          <w:tcPr>
            <w:tcW w:w="1466" w:type="dxa"/>
          </w:tcPr>
          <w:p w14:paraId="5C14DFA6" w14:textId="5B8F681B" w:rsidR="00DC32AD" w:rsidRPr="00205AB7" w:rsidRDefault="00DC32AD" w:rsidP="00DC32A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sz w:val="20"/>
                <w:szCs w:val="20"/>
              </w:rPr>
              <w:t xml:space="preserve">Local Area </w:t>
            </w:r>
            <w:r w:rsidR="00D26C21" w:rsidRPr="00205AB7">
              <w:rPr>
                <w:rFonts w:ascii="Sassoon Infant Std" w:hAnsi="Sassoon Infant Std"/>
                <w:sz w:val="20"/>
                <w:szCs w:val="20"/>
              </w:rPr>
              <w:t>–</w:t>
            </w:r>
            <w:r w:rsidRPr="00205AB7">
              <w:rPr>
                <w:rFonts w:ascii="Sassoon Infant Std" w:hAnsi="Sassoon Infant Std"/>
                <w:sz w:val="20"/>
                <w:szCs w:val="20"/>
              </w:rPr>
              <w:t xml:space="preserve"> </w:t>
            </w:r>
          </w:p>
          <w:p w14:paraId="27D4C7A3" w14:textId="4D1211B3" w:rsidR="007C567B" w:rsidRPr="00205AB7" w:rsidRDefault="00DC32AD" w:rsidP="00DC32A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sz w:val="20"/>
                <w:szCs w:val="20"/>
              </w:rPr>
              <w:t xml:space="preserve">Hucknall </w:t>
            </w:r>
            <w:r w:rsidRPr="00205AB7">
              <w:rPr>
                <w:rFonts w:ascii="Sassoon Infant Std" w:hAnsi="Sassoon Infant Std"/>
                <w:b/>
                <w:bCs/>
                <w:sz w:val="20"/>
                <w:szCs w:val="20"/>
              </w:rPr>
              <w:t>Library</w:t>
            </w:r>
            <w:r w:rsidRPr="00205AB7">
              <w:rPr>
                <w:rFonts w:ascii="Sassoon Infant Std" w:hAnsi="Sassoon Infant Std"/>
                <w:sz w:val="20"/>
                <w:szCs w:val="20"/>
              </w:rPr>
              <w:t xml:space="preserve"> </w:t>
            </w:r>
            <w:r w:rsidR="00D26C21" w:rsidRPr="00205AB7">
              <w:rPr>
                <w:rFonts w:ascii="Sassoon Infant Std" w:hAnsi="Sassoon Infant Std"/>
                <w:sz w:val="20"/>
                <w:szCs w:val="20"/>
              </w:rPr>
              <w:t>–</w:t>
            </w:r>
            <w:r w:rsidRPr="00205AB7">
              <w:rPr>
                <w:rFonts w:ascii="Sassoon Infant Std" w:hAnsi="Sassoon Infant Std"/>
                <w:sz w:val="20"/>
                <w:szCs w:val="20"/>
              </w:rPr>
              <w:t xml:space="preserve"> TBC</w:t>
            </w:r>
          </w:p>
        </w:tc>
        <w:tc>
          <w:tcPr>
            <w:tcW w:w="1489" w:type="dxa"/>
          </w:tcPr>
          <w:p w14:paraId="519E489E" w14:textId="1D3D9870" w:rsidR="007C567B" w:rsidRPr="00205AB7" w:rsidRDefault="00247394" w:rsidP="00325D70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bCs/>
                <w:sz w:val="20"/>
                <w:szCs w:val="20"/>
              </w:rPr>
              <w:t>Pizza Express</w:t>
            </w:r>
            <w:r w:rsidRPr="00205AB7">
              <w:rPr>
                <w:rFonts w:ascii="Sassoon Infant Std" w:hAnsi="Sassoon Infant Std"/>
                <w:sz w:val="20"/>
                <w:szCs w:val="20"/>
              </w:rPr>
              <w:t xml:space="preserve"> </w:t>
            </w:r>
            <w:r w:rsidR="001250DA" w:rsidRPr="00205AB7">
              <w:rPr>
                <w:rFonts w:ascii="Sassoon Infant Std" w:hAnsi="Sassoon Infant Std"/>
                <w:sz w:val="20"/>
                <w:szCs w:val="20"/>
              </w:rPr>
              <w:t xml:space="preserve">– links to our farming topic </w:t>
            </w:r>
            <w:r w:rsidRPr="00205AB7">
              <w:rPr>
                <w:rFonts w:ascii="Sassoon Infant Std" w:hAnsi="Sassoon Infant Std"/>
                <w:sz w:val="20"/>
                <w:szCs w:val="20"/>
              </w:rPr>
              <w:t>-</w:t>
            </w:r>
            <w:r w:rsidR="001250DA" w:rsidRPr="00205AB7">
              <w:rPr>
                <w:rFonts w:ascii="Sassoon Infant Std" w:hAnsi="Sassoon Infant Std"/>
                <w:sz w:val="20"/>
                <w:szCs w:val="20"/>
              </w:rPr>
              <w:t xml:space="preserve"> </w:t>
            </w:r>
            <w:r w:rsidRPr="00205AB7">
              <w:rPr>
                <w:rFonts w:ascii="Sassoon Infant Std" w:hAnsi="Sassoon Infant Std"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</w:tcPr>
          <w:p w14:paraId="4054B1B6" w14:textId="2FF28606" w:rsidR="00DC32AD" w:rsidRPr="00205AB7" w:rsidRDefault="00DC32AD" w:rsidP="00DC32A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sz w:val="20"/>
                <w:szCs w:val="20"/>
              </w:rPr>
              <w:t xml:space="preserve">Local Area </w:t>
            </w:r>
            <w:r w:rsidR="00D26C21" w:rsidRPr="00205AB7">
              <w:rPr>
                <w:rFonts w:ascii="Sassoon Infant Std" w:hAnsi="Sassoon Infant Std"/>
                <w:sz w:val="20"/>
                <w:szCs w:val="20"/>
              </w:rPr>
              <w:t>–</w:t>
            </w:r>
            <w:r w:rsidRPr="00205AB7">
              <w:rPr>
                <w:rFonts w:ascii="Sassoon Infant Std" w:hAnsi="Sassoon Infant Std"/>
                <w:sz w:val="20"/>
                <w:szCs w:val="20"/>
              </w:rPr>
              <w:t xml:space="preserve"> </w:t>
            </w:r>
          </w:p>
          <w:p w14:paraId="0C326491" w14:textId="233F2603" w:rsidR="007C567B" w:rsidRPr="00205AB7" w:rsidRDefault="00DC32AD" w:rsidP="00DC32A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sz w:val="20"/>
                <w:szCs w:val="20"/>
              </w:rPr>
              <w:t xml:space="preserve">Hucknall </w:t>
            </w:r>
            <w:r w:rsidRPr="00205AB7">
              <w:rPr>
                <w:rFonts w:ascii="Sassoon Infant Std" w:hAnsi="Sassoon Infant Std"/>
                <w:b/>
                <w:bCs/>
                <w:sz w:val="20"/>
                <w:szCs w:val="20"/>
              </w:rPr>
              <w:t>Library</w:t>
            </w:r>
            <w:r w:rsidRPr="00205AB7">
              <w:rPr>
                <w:rFonts w:ascii="Sassoon Infant Std" w:hAnsi="Sassoon Infant Std"/>
                <w:sz w:val="20"/>
                <w:szCs w:val="20"/>
              </w:rPr>
              <w:t xml:space="preserve"> </w:t>
            </w:r>
            <w:r w:rsidR="00D26C21" w:rsidRPr="00205AB7">
              <w:rPr>
                <w:rFonts w:ascii="Sassoon Infant Std" w:hAnsi="Sassoon Infant Std"/>
                <w:sz w:val="20"/>
                <w:szCs w:val="20"/>
              </w:rPr>
              <w:t>–</w:t>
            </w:r>
            <w:r w:rsidRPr="00205AB7">
              <w:rPr>
                <w:rFonts w:ascii="Sassoon Infant Std" w:hAnsi="Sassoon Infant Std"/>
                <w:sz w:val="20"/>
                <w:szCs w:val="20"/>
              </w:rPr>
              <w:t xml:space="preserve"> TBC</w:t>
            </w:r>
          </w:p>
        </w:tc>
        <w:tc>
          <w:tcPr>
            <w:tcW w:w="1595" w:type="dxa"/>
          </w:tcPr>
          <w:p w14:paraId="0448D32A" w14:textId="0A2459D9" w:rsidR="007C567B" w:rsidRPr="00205AB7" w:rsidRDefault="00500FC6" w:rsidP="007C567B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sz w:val="20"/>
                <w:szCs w:val="20"/>
              </w:rPr>
              <w:t>Trip to the beach</w:t>
            </w:r>
            <w:r w:rsidR="003E7D8F" w:rsidRPr="00205AB7">
              <w:rPr>
                <w:rFonts w:ascii="Sassoon Infant Std" w:hAnsi="Sassoon Infant Std"/>
                <w:sz w:val="20"/>
                <w:szCs w:val="20"/>
              </w:rPr>
              <w:t xml:space="preserve"> </w:t>
            </w:r>
            <w:r w:rsidR="00D26C21" w:rsidRPr="00205AB7">
              <w:rPr>
                <w:rFonts w:ascii="Sassoon Infant Std" w:hAnsi="Sassoon Infant Std"/>
                <w:sz w:val="20"/>
                <w:szCs w:val="20"/>
              </w:rPr>
              <w:t>–</w:t>
            </w:r>
            <w:r w:rsidR="003E7D8F" w:rsidRPr="00205AB7">
              <w:rPr>
                <w:rFonts w:ascii="Sassoon Infant Std" w:hAnsi="Sassoon Infant Std"/>
                <w:sz w:val="20"/>
                <w:szCs w:val="20"/>
              </w:rPr>
              <w:t xml:space="preserve"> TBC</w:t>
            </w:r>
          </w:p>
        </w:tc>
      </w:tr>
      <w:tr w:rsidR="00F7316D" w:rsidRPr="00205AB7" w14:paraId="14881C19" w14:textId="77777777" w:rsidTr="00D460CD">
        <w:tc>
          <w:tcPr>
            <w:tcW w:w="1369" w:type="dxa"/>
            <w:shd w:val="clear" w:color="auto" w:fill="EDEDED" w:themeFill="accent3" w:themeFillTint="33"/>
          </w:tcPr>
          <w:p w14:paraId="50D4ADAD" w14:textId="77777777" w:rsidR="007C567B" w:rsidRPr="00205AB7" w:rsidRDefault="007C567B" w:rsidP="007C567B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>Class Texts</w:t>
            </w:r>
          </w:p>
        </w:tc>
        <w:tc>
          <w:tcPr>
            <w:tcW w:w="1429" w:type="dxa"/>
          </w:tcPr>
          <w:p w14:paraId="0A179C65" w14:textId="77777777" w:rsidR="003A4CBB" w:rsidRPr="00205AB7" w:rsidRDefault="003A4CBB" w:rsidP="005857E6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>The Great Fire of London</w:t>
            </w:r>
            <w:r w:rsidRPr="00205AB7">
              <w:rPr>
                <w:rFonts w:ascii="Sassoon Infant Std" w:hAnsi="Sassoon Infant Std"/>
                <w:sz w:val="20"/>
                <w:szCs w:val="20"/>
              </w:rPr>
              <w:t xml:space="preserve"> – Emma Adams and James Weston Lewis</w:t>
            </w:r>
          </w:p>
          <w:p w14:paraId="46D77A4D" w14:textId="77777777" w:rsidR="0074718E" w:rsidRPr="00205AB7" w:rsidRDefault="0074718E" w:rsidP="00767F0C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1411" w:type="dxa"/>
          </w:tcPr>
          <w:p w14:paraId="537BAADF" w14:textId="77777777" w:rsidR="00207DFB" w:rsidRPr="00205AB7" w:rsidRDefault="00207DFB" w:rsidP="005857E6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>Amazing Author focus</w:t>
            </w:r>
          </w:p>
          <w:p w14:paraId="4A57111E" w14:textId="77777777" w:rsidR="00207DFB" w:rsidRPr="00205AB7" w:rsidRDefault="00207DFB" w:rsidP="005857E6">
            <w:pPr>
              <w:jc w:val="center"/>
              <w:rPr>
                <w:rFonts w:ascii="Sassoon Infant Std" w:hAnsi="Sassoon Infant Std"/>
                <w:color w:val="FF0000"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color w:val="FF0000"/>
                <w:sz w:val="20"/>
                <w:szCs w:val="20"/>
              </w:rPr>
              <w:t>Jill Murphy</w:t>
            </w:r>
          </w:p>
          <w:p w14:paraId="09387927" w14:textId="77777777" w:rsidR="00207DFB" w:rsidRPr="00205AB7" w:rsidRDefault="00207DFB" w:rsidP="005857E6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sz w:val="20"/>
                <w:szCs w:val="20"/>
              </w:rPr>
              <w:t>Peace at Last</w:t>
            </w:r>
          </w:p>
          <w:p w14:paraId="568C8B0F" w14:textId="77777777" w:rsidR="00207DFB" w:rsidRPr="00205AB7" w:rsidRDefault="00207DFB" w:rsidP="005857E6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sz w:val="20"/>
                <w:szCs w:val="20"/>
              </w:rPr>
              <w:t>On the Way Home</w:t>
            </w:r>
          </w:p>
          <w:p w14:paraId="68BF99A3" w14:textId="77777777" w:rsidR="00207DFB" w:rsidRPr="00205AB7" w:rsidRDefault="00207DFB" w:rsidP="005857E6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sz w:val="20"/>
                <w:szCs w:val="20"/>
              </w:rPr>
              <w:t>Whatever next!</w:t>
            </w:r>
          </w:p>
          <w:p w14:paraId="1975DE3B" w14:textId="77777777" w:rsidR="007C567B" w:rsidRPr="00205AB7" w:rsidRDefault="00207DFB" w:rsidP="005857E6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sz w:val="20"/>
                <w:szCs w:val="20"/>
              </w:rPr>
              <w:t>Dear Hound</w:t>
            </w:r>
          </w:p>
        </w:tc>
        <w:tc>
          <w:tcPr>
            <w:tcW w:w="1466" w:type="dxa"/>
          </w:tcPr>
          <w:p w14:paraId="59DB3302" w14:textId="77777777" w:rsidR="007C567B" w:rsidRPr="00205AB7" w:rsidRDefault="00400779" w:rsidP="0040077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color w:val="FF0000"/>
                <w:sz w:val="20"/>
                <w:szCs w:val="20"/>
              </w:rPr>
              <w:t xml:space="preserve">Nelson </w:t>
            </w:r>
            <w:proofErr w:type="gramStart"/>
            <w:r w:rsidRPr="00205AB7">
              <w:rPr>
                <w:rFonts w:ascii="Sassoon Infant Std" w:hAnsi="Sassoon Infant Std"/>
                <w:b/>
                <w:color w:val="FF0000"/>
                <w:sz w:val="20"/>
                <w:szCs w:val="20"/>
              </w:rPr>
              <w:t xml:space="preserve">Mandela </w:t>
            </w: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 xml:space="preserve"> </w:t>
            </w:r>
            <w:r w:rsidRPr="00205AB7">
              <w:rPr>
                <w:rFonts w:ascii="Sassoon Infant Std" w:hAnsi="Sassoon Infant Std"/>
                <w:b/>
                <w:color w:val="FF0000"/>
                <w:sz w:val="20"/>
                <w:szCs w:val="20"/>
              </w:rPr>
              <w:t>Long</w:t>
            </w:r>
            <w:proofErr w:type="gramEnd"/>
            <w:r w:rsidRPr="00205AB7">
              <w:rPr>
                <w:rFonts w:ascii="Sassoon Infant Std" w:hAnsi="Sassoon Infant Std"/>
                <w:b/>
                <w:color w:val="FF0000"/>
                <w:sz w:val="20"/>
                <w:szCs w:val="20"/>
              </w:rPr>
              <w:t xml:space="preserve"> Walk to Freedom </w:t>
            </w: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 xml:space="preserve">Wangari’s Trees of Peace </w:t>
            </w:r>
            <w:r w:rsidRPr="00205AB7">
              <w:rPr>
                <w:rFonts w:ascii="Sassoon Infant Std" w:hAnsi="Sassoon Infant Std"/>
                <w:sz w:val="20"/>
                <w:szCs w:val="20"/>
              </w:rPr>
              <w:t xml:space="preserve">Wangari Mathai </w:t>
            </w:r>
          </w:p>
          <w:p w14:paraId="4940A8B2" w14:textId="77777777" w:rsidR="00F5175D" w:rsidRPr="00205AB7" w:rsidRDefault="00F5175D" w:rsidP="00400779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proofErr w:type="spellStart"/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>Sulwe</w:t>
            </w:r>
            <w:proofErr w:type="spellEnd"/>
          </w:p>
          <w:p w14:paraId="50948DC1" w14:textId="77777777" w:rsidR="00F5175D" w:rsidRPr="00205AB7" w:rsidRDefault="00F5175D" w:rsidP="0040077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sz w:val="20"/>
                <w:szCs w:val="20"/>
              </w:rPr>
              <w:t>Vashti Harrison</w:t>
            </w:r>
          </w:p>
        </w:tc>
        <w:tc>
          <w:tcPr>
            <w:tcW w:w="1489" w:type="dxa"/>
          </w:tcPr>
          <w:p w14:paraId="6E0EFDD3" w14:textId="77777777" w:rsidR="0001733F" w:rsidRPr="00205AB7" w:rsidRDefault="0001733F" w:rsidP="0001733F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sz w:val="20"/>
                <w:szCs w:val="20"/>
              </w:rPr>
              <w:t>Peter Rabbit (Beatrix Potter)</w:t>
            </w:r>
          </w:p>
          <w:p w14:paraId="502C8A40" w14:textId="77777777" w:rsidR="0001733F" w:rsidRPr="00205AB7" w:rsidRDefault="0001733F" w:rsidP="0001733F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57C0AA2A" w14:textId="77777777" w:rsidR="00F5175D" w:rsidRPr="00205AB7" w:rsidRDefault="0001733F" w:rsidP="00F5175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sz w:val="20"/>
                <w:szCs w:val="20"/>
              </w:rPr>
              <w:t xml:space="preserve">Other animal tales </w:t>
            </w:r>
          </w:p>
          <w:p w14:paraId="154D0333" w14:textId="77777777" w:rsidR="00F5175D" w:rsidRPr="00205AB7" w:rsidRDefault="00F5175D" w:rsidP="00F5175D">
            <w:pPr>
              <w:jc w:val="center"/>
              <w:rPr>
                <w:rFonts w:ascii="Sassoon Infant Std" w:hAnsi="Sassoon Infant Std"/>
                <w:b/>
                <w:color w:val="FF0000"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color w:val="FF0000"/>
                <w:sz w:val="20"/>
                <w:szCs w:val="20"/>
              </w:rPr>
              <w:t>Stories by Beatrix Potter</w:t>
            </w:r>
          </w:p>
          <w:p w14:paraId="46806B42" w14:textId="77777777" w:rsidR="0001733F" w:rsidRPr="00205AB7" w:rsidRDefault="0001733F" w:rsidP="0001733F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479F9180" w14:textId="77777777" w:rsidR="007C567B" w:rsidRPr="00205AB7" w:rsidRDefault="007C567B" w:rsidP="00F5175D">
            <w:pPr>
              <w:rPr>
                <w:rFonts w:ascii="Sassoon Infant Std" w:hAnsi="Sassoon Infant Std"/>
                <w:b/>
                <w:sz w:val="20"/>
                <w:szCs w:val="20"/>
              </w:rPr>
            </w:pPr>
          </w:p>
        </w:tc>
        <w:tc>
          <w:tcPr>
            <w:tcW w:w="1462" w:type="dxa"/>
          </w:tcPr>
          <w:p w14:paraId="4F9DC320" w14:textId="77777777" w:rsidR="00F5175D" w:rsidRPr="00205AB7" w:rsidRDefault="00F5175D" w:rsidP="00396B3B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>Quest</w:t>
            </w:r>
            <w:r w:rsidRPr="00205AB7">
              <w:rPr>
                <w:rFonts w:ascii="Sassoon Infant Std" w:hAnsi="Sassoon Infant Std"/>
                <w:sz w:val="20"/>
                <w:szCs w:val="20"/>
              </w:rPr>
              <w:t xml:space="preserve"> – Aaron Becker</w:t>
            </w:r>
          </w:p>
          <w:p w14:paraId="7253847B" w14:textId="77777777" w:rsidR="00F5175D" w:rsidRPr="00205AB7" w:rsidRDefault="00F5175D" w:rsidP="0096378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>Little Elizabeth: The Young Princess Who Became Queen</w:t>
            </w:r>
            <w:r w:rsidRPr="00205AB7">
              <w:rPr>
                <w:rFonts w:ascii="Sassoon Infant Std" w:hAnsi="Sassoon Infant Std"/>
                <w:sz w:val="20"/>
                <w:szCs w:val="20"/>
              </w:rPr>
              <w:t xml:space="preserve"> – Valerie Wilding</w:t>
            </w:r>
          </w:p>
          <w:p w14:paraId="090E4511" w14:textId="77777777" w:rsidR="00F5175D" w:rsidRPr="00205AB7" w:rsidRDefault="00F5175D" w:rsidP="0096378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037C63B0" w14:textId="77777777" w:rsidR="00F5175D" w:rsidRPr="00205AB7" w:rsidRDefault="00F5175D" w:rsidP="00963784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>The Queen’s Knickers</w:t>
            </w:r>
          </w:p>
          <w:p w14:paraId="5609077D" w14:textId="77777777" w:rsidR="00F5175D" w:rsidRPr="00205AB7" w:rsidRDefault="00F5175D" w:rsidP="0096378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33713B39" w14:textId="77777777" w:rsidR="005E6A32" w:rsidRPr="00205AB7" w:rsidRDefault="00F5175D" w:rsidP="0096378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>Katie in London</w:t>
            </w:r>
            <w:r w:rsidRPr="00205AB7">
              <w:rPr>
                <w:rFonts w:ascii="Sassoon Infant Std" w:hAnsi="Sassoon Infant Std"/>
                <w:sz w:val="20"/>
                <w:szCs w:val="20"/>
              </w:rPr>
              <w:t xml:space="preserve"> – James Mayhew</w:t>
            </w:r>
          </w:p>
        </w:tc>
        <w:tc>
          <w:tcPr>
            <w:tcW w:w="1595" w:type="dxa"/>
          </w:tcPr>
          <w:p w14:paraId="19F9DA5E" w14:textId="77777777" w:rsidR="00F5175D" w:rsidRPr="00205AB7" w:rsidRDefault="00F5175D" w:rsidP="00963784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>Flotsam</w:t>
            </w:r>
          </w:p>
          <w:p w14:paraId="213B07C4" w14:textId="77777777" w:rsidR="00F5175D" w:rsidRPr="00205AB7" w:rsidRDefault="00F5175D" w:rsidP="0096378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sz w:val="20"/>
                <w:szCs w:val="20"/>
              </w:rPr>
              <w:t>David Wiesner</w:t>
            </w:r>
          </w:p>
          <w:p w14:paraId="70A5A5D8" w14:textId="77777777" w:rsidR="00F5175D" w:rsidRPr="00205AB7" w:rsidRDefault="00F5175D" w:rsidP="0096378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1DD83FCA" w14:textId="77777777" w:rsidR="00F5175D" w:rsidRPr="00205AB7" w:rsidRDefault="00F5175D" w:rsidP="00396B3B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>The Secret of Black Rock</w:t>
            </w:r>
            <w:r w:rsidRPr="00205AB7">
              <w:rPr>
                <w:rFonts w:ascii="Sassoon Infant Std" w:hAnsi="Sassoon Infant Std"/>
                <w:sz w:val="20"/>
                <w:szCs w:val="20"/>
              </w:rPr>
              <w:t xml:space="preserve"> – Joe Todd Stanton</w:t>
            </w:r>
          </w:p>
          <w:p w14:paraId="0C13E6A7" w14:textId="77777777" w:rsidR="00F5175D" w:rsidRPr="00205AB7" w:rsidRDefault="00F5175D" w:rsidP="00963784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>The Lighthouse Keeper’s Lunch</w:t>
            </w:r>
          </w:p>
          <w:p w14:paraId="728445F8" w14:textId="77777777" w:rsidR="00F5175D" w:rsidRPr="00205AB7" w:rsidRDefault="00F5175D" w:rsidP="0096378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sz w:val="20"/>
                <w:szCs w:val="20"/>
              </w:rPr>
              <w:t>(8 book series)</w:t>
            </w:r>
          </w:p>
          <w:p w14:paraId="577D28DD" w14:textId="77777777" w:rsidR="00F5175D" w:rsidRPr="00205AB7" w:rsidRDefault="00F5175D" w:rsidP="0096378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7795842B" w14:textId="77777777" w:rsidR="00F5175D" w:rsidRPr="00205AB7" w:rsidRDefault="00F5175D" w:rsidP="00396B3B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>What the Ladybird Heard at the Seaside</w:t>
            </w:r>
            <w:r w:rsidRPr="00205AB7">
              <w:rPr>
                <w:rFonts w:ascii="Sassoon Infant Std" w:hAnsi="Sassoon Infant Std"/>
                <w:sz w:val="20"/>
                <w:szCs w:val="20"/>
              </w:rPr>
              <w:t xml:space="preserve"> – Julia Donaldson</w:t>
            </w:r>
          </w:p>
          <w:p w14:paraId="3DFC5650" w14:textId="77777777" w:rsidR="007C567B" w:rsidRPr="00205AB7" w:rsidRDefault="00F5175D" w:rsidP="00963784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>Billy’s Bucket</w:t>
            </w:r>
          </w:p>
        </w:tc>
      </w:tr>
      <w:tr w:rsidR="004801EF" w:rsidRPr="00205AB7" w14:paraId="7129F158" w14:textId="77777777" w:rsidTr="00D460CD">
        <w:trPr>
          <w:trHeight w:val="1743"/>
        </w:trPr>
        <w:tc>
          <w:tcPr>
            <w:tcW w:w="1369" w:type="dxa"/>
            <w:shd w:val="clear" w:color="auto" w:fill="EDEDED" w:themeFill="accent3" w:themeFillTint="33"/>
          </w:tcPr>
          <w:p w14:paraId="44AAA72D" w14:textId="77777777" w:rsidR="00780AB3" w:rsidRPr="00205AB7" w:rsidRDefault="00780AB3" w:rsidP="007C567B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>RE</w:t>
            </w:r>
          </w:p>
        </w:tc>
        <w:tc>
          <w:tcPr>
            <w:tcW w:w="1429" w:type="dxa"/>
          </w:tcPr>
          <w:p w14:paraId="61DC36BF" w14:textId="77777777" w:rsidR="00780AB3" w:rsidRPr="00205AB7" w:rsidRDefault="00780AB3" w:rsidP="00780AB3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 xml:space="preserve">Beginnings </w:t>
            </w:r>
          </w:p>
          <w:p w14:paraId="582D2F94" w14:textId="77777777" w:rsidR="00780AB3" w:rsidRPr="00205AB7" w:rsidRDefault="00780AB3" w:rsidP="00780AB3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 xml:space="preserve">Signs and symbols </w:t>
            </w:r>
          </w:p>
          <w:p w14:paraId="588713B6" w14:textId="77777777" w:rsidR="00780AB3" w:rsidRPr="00205AB7" w:rsidRDefault="00780AB3" w:rsidP="008B4913">
            <w:pPr>
              <w:jc w:val="center"/>
              <w:rPr>
                <w:rFonts w:ascii="Sassoon Infant Std" w:hAnsi="Sassoon Infant Std"/>
                <w:b/>
                <w:sz w:val="20"/>
                <w:szCs w:val="20"/>
                <w:highlight w:val="yellow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  <w:highlight w:val="yellow"/>
              </w:rPr>
              <w:t>Other Faith Judaism</w:t>
            </w:r>
          </w:p>
          <w:p w14:paraId="510C09E1" w14:textId="77777777" w:rsidR="008B4913" w:rsidRPr="00205AB7" w:rsidRDefault="008B4913" w:rsidP="008B4913">
            <w:pPr>
              <w:jc w:val="center"/>
              <w:rPr>
                <w:rFonts w:ascii="Sassoon Infant Std" w:hAnsi="Sassoon Infant Std"/>
                <w:b/>
                <w:sz w:val="20"/>
                <w:szCs w:val="20"/>
                <w:highlight w:val="yellow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  <w:highlight w:val="yellow"/>
              </w:rPr>
              <w:t>Collective Worships</w:t>
            </w:r>
          </w:p>
          <w:p w14:paraId="55E3D1A2" w14:textId="77777777" w:rsidR="008B4913" w:rsidRPr="00205AB7" w:rsidRDefault="008B4913" w:rsidP="008B4913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color w:val="00B050"/>
                <w:sz w:val="20"/>
                <w:szCs w:val="20"/>
              </w:rPr>
              <w:t>Retreats</w:t>
            </w: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1" w:type="dxa"/>
          </w:tcPr>
          <w:p w14:paraId="1FEE05FA" w14:textId="77777777" w:rsidR="00780AB3" w:rsidRPr="00205AB7" w:rsidRDefault="00780AB3" w:rsidP="00780AB3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 xml:space="preserve">Signs and symbols </w:t>
            </w:r>
          </w:p>
          <w:p w14:paraId="0967FE4C" w14:textId="77777777" w:rsidR="00780AB3" w:rsidRPr="00205AB7" w:rsidRDefault="00780AB3" w:rsidP="00780AB3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>Preparations</w:t>
            </w:r>
          </w:p>
          <w:p w14:paraId="75935F1B" w14:textId="77777777" w:rsidR="00780AB3" w:rsidRPr="00205AB7" w:rsidRDefault="00780AB3" w:rsidP="00780AB3">
            <w:pPr>
              <w:jc w:val="center"/>
              <w:rPr>
                <w:rFonts w:ascii="Sassoon Infant Std" w:hAnsi="Sassoon Infant Std"/>
                <w:b/>
                <w:sz w:val="20"/>
                <w:szCs w:val="20"/>
                <w:highlight w:val="yellow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  <w:highlight w:val="yellow"/>
              </w:rPr>
              <w:t>Diwali</w:t>
            </w:r>
          </w:p>
          <w:p w14:paraId="31B4832C" w14:textId="77777777" w:rsidR="008C3FEE" w:rsidRPr="00205AB7" w:rsidRDefault="008C3FEE" w:rsidP="008C3FEE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color w:val="00B050"/>
                <w:sz w:val="20"/>
                <w:szCs w:val="20"/>
              </w:rPr>
              <w:t>Nativity</w:t>
            </w:r>
          </w:p>
          <w:p w14:paraId="75190C44" w14:textId="77777777" w:rsidR="008C3FEE" w:rsidRPr="00205AB7" w:rsidRDefault="008C3FEE" w:rsidP="008C3FEE">
            <w:pPr>
              <w:jc w:val="center"/>
              <w:rPr>
                <w:rFonts w:ascii="Sassoon Infant Std" w:hAnsi="Sassoon Infant Std"/>
                <w:b/>
                <w:sz w:val="20"/>
                <w:szCs w:val="20"/>
                <w:highlight w:val="yellow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  <w:highlight w:val="yellow"/>
              </w:rPr>
              <w:t>Collective Worships</w:t>
            </w:r>
          </w:p>
          <w:p w14:paraId="5CF89260" w14:textId="77777777" w:rsidR="00780AB3" w:rsidRPr="00205AB7" w:rsidRDefault="008C3FEE" w:rsidP="00687BCE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color w:val="00B050"/>
                <w:sz w:val="20"/>
                <w:szCs w:val="20"/>
              </w:rPr>
              <w:t>Retreats</w:t>
            </w: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6" w:type="dxa"/>
          </w:tcPr>
          <w:p w14:paraId="47144883" w14:textId="77777777" w:rsidR="00780AB3" w:rsidRPr="00205AB7" w:rsidRDefault="00780AB3" w:rsidP="00780AB3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 xml:space="preserve">Books </w:t>
            </w:r>
          </w:p>
          <w:p w14:paraId="702EA90C" w14:textId="77777777" w:rsidR="00780AB3" w:rsidRPr="00205AB7" w:rsidRDefault="00780AB3" w:rsidP="00780AB3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>Thanksgiving</w:t>
            </w:r>
          </w:p>
          <w:p w14:paraId="49181AEF" w14:textId="77777777" w:rsidR="008B4913" w:rsidRPr="00205AB7" w:rsidRDefault="008B4913" w:rsidP="008B4913">
            <w:pPr>
              <w:jc w:val="center"/>
              <w:rPr>
                <w:rFonts w:ascii="Sassoon Infant Std" w:hAnsi="Sassoon Infant Std"/>
                <w:b/>
                <w:sz w:val="20"/>
                <w:szCs w:val="20"/>
                <w:highlight w:val="yellow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  <w:highlight w:val="yellow"/>
              </w:rPr>
              <w:t>Collective Worships</w:t>
            </w:r>
          </w:p>
          <w:p w14:paraId="3CCE1A1E" w14:textId="77777777" w:rsidR="008B4913" w:rsidRPr="00205AB7" w:rsidRDefault="008B4913" w:rsidP="008B4913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color w:val="00B050"/>
                <w:sz w:val="20"/>
                <w:szCs w:val="20"/>
              </w:rPr>
              <w:t>Retreats</w:t>
            </w: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 xml:space="preserve"> </w:t>
            </w:r>
          </w:p>
          <w:p w14:paraId="49CCBBD4" w14:textId="77777777" w:rsidR="00780AB3" w:rsidRPr="00205AB7" w:rsidRDefault="00780AB3" w:rsidP="007C567B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1489" w:type="dxa"/>
          </w:tcPr>
          <w:p w14:paraId="4E4E8011" w14:textId="77777777" w:rsidR="00780AB3" w:rsidRPr="00205AB7" w:rsidRDefault="00780AB3" w:rsidP="00780AB3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>Thanksgiving</w:t>
            </w:r>
          </w:p>
          <w:p w14:paraId="3493F407" w14:textId="77777777" w:rsidR="00234207" w:rsidRPr="00205AB7" w:rsidRDefault="00234207" w:rsidP="00234207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>Opportunities</w:t>
            </w:r>
          </w:p>
          <w:p w14:paraId="2B0580F1" w14:textId="77777777" w:rsidR="00234207" w:rsidRPr="00205AB7" w:rsidRDefault="008B4913" w:rsidP="00234207">
            <w:pPr>
              <w:jc w:val="center"/>
              <w:rPr>
                <w:rFonts w:ascii="Sassoon Infant Std" w:hAnsi="Sassoon Infant Std"/>
                <w:b/>
                <w:sz w:val="20"/>
                <w:szCs w:val="20"/>
                <w:highlight w:val="yellow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  <w:highlight w:val="yellow"/>
              </w:rPr>
              <w:t>Collective Worships</w:t>
            </w:r>
          </w:p>
          <w:p w14:paraId="0D307392" w14:textId="77777777" w:rsidR="008B4913" w:rsidRPr="00205AB7" w:rsidRDefault="008B4913" w:rsidP="00234207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color w:val="00B050"/>
                <w:sz w:val="20"/>
                <w:szCs w:val="20"/>
              </w:rPr>
              <w:t>Retreats</w:t>
            </w: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 xml:space="preserve"> </w:t>
            </w:r>
          </w:p>
          <w:p w14:paraId="16CE6F99" w14:textId="77777777" w:rsidR="00780AB3" w:rsidRPr="00205AB7" w:rsidRDefault="00780AB3" w:rsidP="007C567B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1462" w:type="dxa"/>
          </w:tcPr>
          <w:p w14:paraId="089C05F8" w14:textId="77777777" w:rsidR="00234207" w:rsidRPr="00205AB7" w:rsidRDefault="00234207" w:rsidP="00234207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 xml:space="preserve">Spread the Word </w:t>
            </w:r>
          </w:p>
          <w:p w14:paraId="649DB636" w14:textId="77777777" w:rsidR="00234207" w:rsidRPr="00205AB7" w:rsidRDefault="00234207" w:rsidP="00234207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 xml:space="preserve">Rules </w:t>
            </w:r>
          </w:p>
          <w:p w14:paraId="11641B86" w14:textId="77777777" w:rsidR="008B4913" w:rsidRPr="00205AB7" w:rsidRDefault="008B4913" w:rsidP="008B4913">
            <w:pPr>
              <w:jc w:val="center"/>
              <w:rPr>
                <w:rFonts w:ascii="Sassoon Infant Std" w:hAnsi="Sassoon Infant Std"/>
                <w:b/>
                <w:sz w:val="20"/>
                <w:szCs w:val="20"/>
                <w:highlight w:val="yellow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  <w:highlight w:val="yellow"/>
              </w:rPr>
              <w:t>Collective Worships</w:t>
            </w:r>
          </w:p>
          <w:p w14:paraId="4880985B" w14:textId="77777777" w:rsidR="008B4913" w:rsidRPr="00205AB7" w:rsidRDefault="008B4913" w:rsidP="008B4913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color w:val="00B050"/>
                <w:sz w:val="20"/>
                <w:szCs w:val="20"/>
              </w:rPr>
              <w:t>Retreats</w:t>
            </w: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 xml:space="preserve"> </w:t>
            </w:r>
          </w:p>
          <w:p w14:paraId="0861A923" w14:textId="77777777" w:rsidR="00780AB3" w:rsidRPr="00205AB7" w:rsidRDefault="00780AB3" w:rsidP="007C567B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1595" w:type="dxa"/>
          </w:tcPr>
          <w:p w14:paraId="25A26188" w14:textId="77777777" w:rsidR="00234207" w:rsidRPr="00205AB7" w:rsidRDefault="00234207" w:rsidP="00234207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 xml:space="preserve">Rules </w:t>
            </w:r>
          </w:p>
          <w:p w14:paraId="618472A0" w14:textId="77777777" w:rsidR="00234207" w:rsidRPr="00205AB7" w:rsidRDefault="00234207" w:rsidP="00234207">
            <w:pPr>
              <w:jc w:val="center"/>
              <w:rPr>
                <w:rFonts w:ascii="Sassoon Infant Std" w:hAnsi="Sassoon Infant Std"/>
                <w:b/>
                <w:sz w:val="20"/>
                <w:szCs w:val="20"/>
                <w:highlight w:val="yellow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>Treasures</w:t>
            </w:r>
            <w:r w:rsidRPr="00205AB7">
              <w:rPr>
                <w:rFonts w:ascii="Sassoon Infant Std" w:hAnsi="Sassoon Infant Std"/>
                <w:b/>
                <w:sz w:val="20"/>
                <w:szCs w:val="20"/>
                <w:highlight w:val="yellow"/>
              </w:rPr>
              <w:t xml:space="preserve"> </w:t>
            </w:r>
          </w:p>
          <w:p w14:paraId="312E4442" w14:textId="77777777" w:rsidR="00234207" w:rsidRPr="00205AB7" w:rsidRDefault="00234207" w:rsidP="00234207">
            <w:pPr>
              <w:jc w:val="center"/>
              <w:rPr>
                <w:rFonts w:ascii="Sassoon Infant Std" w:hAnsi="Sassoon Infant Std"/>
                <w:b/>
                <w:sz w:val="20"/>
                <w:szCs w:val="20"/>
                <w:highlight w:val="yellow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  <w:highlight w:val="yellow"/>
              </w:rPr>
              <w:t>Other Faith – Islam</w:t>
            </w:r>
          </w:p>
          <w:p w14:paraId="56FD738A" w14:textId="77777777" w:rsidR="008B4913" w:rsidRPr="00205AB7" w:rsidRDefault="008B4913" w:rsidP="008B4913">
            <w:pPr>
              <w:jc w:val="center"/>
              <w:rPr>
                <w:rFonts w:ascii="Sassoon Infant Std" w:hAnsi="Sassoon Infant Std"/>
                <w:b/>
                <w:sz w:val="20"/>
                <w:szCs w:val="20"/>
                <w:highlight w:val="yellow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  <w:highlight w:val="yellow"/>
              </w:rPr>
              <w:t>Collective Worships</w:t>
            </w:r>
          </w:p>
          <w:p w14:paraId="54464D9F" w14:textId="77777777" w:rsidR="008B4913" w:rsidRPr="00205AB7" w:rsidRDefault="008B4913" w:rsidP="008B4913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color w:val="00B050"/>
                <w:sz w:val="20"/>
                <w:szCs w:val="20"/>
              </w:rPr>
              <w:t>Retreats</w:t>
            </w: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 xml:space="preserve"> </w:t>
            </w:r>
          </w:p>
          <w:p w14:paraId="281CBA75" w14:textId="77777777" w:rsidR="00780AB3" w:rsidRPr="00205AB7" w:rsidRDefault="00780AB3" w:rsidP="00234207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</w:tr>
      <w:tr w:rsidR="00510DFC" w:rsidRPr="00205AB7" w14:paraId="10DC6DF2" w14:textId="77777777" w:rsidTr="00D460CD">
        <w:tc>
          <w:tcPr>
            <w:tcW w:w="1369" w:type="dxa"/>
            <w:shd w:val="clear" w:color="auto" w:fill="EDEDED" w:themeFill="accent3" w:themeFillTint="33"/>
          </w:tcPr>
          <w:p w14:paraId="711CAAD0" w14:textId="77777777" w:rsidR="00510DFC" w:rsidRPr="00205AB7" w:rsidRDefault="00510DFC" w:rsidP="007C567B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>Science</w:t>
            </w:r>
          </w:p>
        </w:tc>
        <w:tc>
          <w:tcPr>
            <w:tcW w:w="2840" w:type="dxa"/>
            <w:gridSpan w:val="2"/>
          </w:tcPr>
          <w:p w14:paraId="73D1D27D" w14:textId="77777777" w:rsidR="00510DFC" w:rsidRPr="00205AB7" w:rsidRDefault="00510DFC" w:rsidP="007C567B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color w:val="BF8F00" w:themeColor="accent4" w:themeShade="BF"/>
                <w:sz w:val="20"/>
                <w:szCs w:val="20"/>
              </w:rPr>
              <w:t xml:space="preserve">Chemistry </w:t>
            </w: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>– Everyday Materials and changing shape- John McAdam</w:t>
            </w:r>
          </w:p>
        </w:tc>
        <w:tc>
          <w:tcPr>
            <w:tcW w:w="2955" w:type="dxa"/>
            <w:gridSpan w:val="2"/>
          </w:tcPr>
          <w:p w14:paraId="5384F906" w14:textId="77777777" w:rsidR="00856404" w:rsidRPr="00205AB7" w:rsidRDefault="00856404" w:rsidP="00856404">
            <w:pPr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color w:val="FF00FF"/>
                <w:sz w:val="20"/>
                <w:szCs w:val="20"/>
              </w:rPr>
              <w:t xml:space="preserve">Biology </w:t>
            </w: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>Living Things and their habitats and Life Cycles</w:t>
            </w:r>
          </w:p>
          <w:p w14:paraId="2F523F83" w14:textId="77777777" w:rsidR="00510DFC" w:rsidRPr="00205AB7" w:rsidRDefault="00510DFC" w:rsidP="007C567B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3057" w:type="dxa"/>
            <w:gridSpan w:val="2"/>
          </w:tcPr>
          <w:p w14:paraId="015B4063" w14:textId="65C9CDB6" w:rsidR="00856404" w:rsidRPr="00205AB7" w:rsidRDefault="00856404" w:rsidP="00A81380">
            <w:pPr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color w:val="FF00FF"/>
                <w:sz w:val="20"/>
                <w:szCs w:val="20"/>
              </w:rPr>
              <w:t xml:space="preserve">Biology </w:t>
            </w:r>
            <w:r w:rsidR="00D26C21" w:rsidRPr="00205AB7">
              <w:rPr>
                <w:rFonts w:ascii="Sassoon Infant Std" w:hAnsi="Sassoon Infant Std"/>
                <w:b/>
                <w:sz w:val="20"/>
                <w:szCs w:val="20"/>
              </w:rPr>
              <w:t>–</w:t>
            </w: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 xml:space="preserve"> Animals, including humans:</w:t>
            </w:r>
            <w:r w:rsidRPr="00205AB7">
              <w:rPr>
                <w:rFonts w:ascii="Sassoon Infant Std" w:hAnsi="Sassoon Infant Std"/>
                <w:sz w:val="20"/>
                <w:szCs w:val="20"/>
              </w:rPr>
              <w:t xml:space="preserve"> </w:t>
            </w: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>Living things</w:t>
            </w:r>
            <w:r w:rsidR="004A2EB5" w:rsidRPr="00205AB7">
              <w:rPr>
                <w:rFonts w:ascii="Sassoon Infant Std" w:hAnsi="Sassoon Infant Std"/>
                <w:b/>
                <w:sz w:val="20"/>
                <w:szCs w:val="20"/>
              </w:rPr>
              <w:t xml:space="preserve"> (Farming)</w:t>
            </w:r>
          </w:p>
          <w:p w14:paraId="24C1C77F" w14:textId="77777777" w:rsidR="00856404" w:rsidRPr="00205AB7" w:rsidRDefault="00856404" w:rsidP="00A81380">
            <w:pPr>
              <w:rPr>
                <w:rFonts w:ascii="Sassoon Infant Std" w:hAnsi="Sassoon Infant Std"/>
                <w:b/>
                <w:sz w:val="20"/>
                <w:szCs w:val="20"/>
              </w:rPr>
            </w:pPr>
          </w:p>
          <w:p w14:paraId="390F0916" w14:textId="42300203" w:rsidR="00A81380" w:rsidRPr="00205AB7" w:rsidRDefault="00A81380" w:rsidP="00A81380">
            <w:pPr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color w:val="FF00FF"/>
                <w:sz w:val="20"/>
                <w:szCs w:val="20"/>
              </w:rPr>
              <w:t>Biology</w:t>
            </w: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 xml:space="preserve"> </w:t>
            </w:r>
            <w:r w:rsidR="00510DFC" w:rsidRPr="00205AB7">
              <w:rPr>
                <w:rFonts w:ascii="Sassoon Infant Std" w:hAnsi="Sassoon Infant Std"/>
                <w:b/>
                <w:sz w:val="20"/>
                <w:szCs w:val="20"/>
              </w:rPr>
              <w:t>Plants</w:t>
            </w:r>
            <w:r w:rsidR="00B93A3F" w:rsidRPr="00205AB7">
              <w:rPr>
                <w:rFonts w:ascii="Sassoon Infant Std" w:hAnsi="Sassoon Infant Std"/>
                <w:b/>
                <w:sz w:val="20"/>
                <w:szCs w:val="20"/>
              </w:rPr>
              <w:t xml:space="preserve"> – growing our own seeds – links to Farming</w:t>
            </w:r>
          </w:p>
        </w:tc>
      </w:tr>
      <w:tr w:rsidR="00510DFC" w:rsidRPr="00205AB7" w14:paraId="1F17250B" w14:textId="77777777" w:rsidTr="00D460CD">
        <w:tc>
          <w:tcPr>
            <w:tcW w:w="1369" w:type="dxa"/>
            <w:shd w:val="clear" w:color="auto" w:fill="EDEDED" w:themeFill="accent3" w:themeFillTint="33"/>
          </w:tcPr>
          <w:p w14:paraId="737289B8" w14:textId="77777777" w:rsidR="00510DFC" w:rsidRPr="00205AB7" w:rsidRDefault="00510DFC" w:rsidP="007C567B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>History</w:t>
            </w:r>
          </w:p>
        </w:tc>
        <w:tc>
          <w:tcPr>
            <w:tcW w:w="2840" w:type="dxa"/>
            <w:gridSpan w:val="2"/>
          </w:tcPr>
          <w:p w14:paraId="0C1A4983" w14:textId="77777777" w:rsidR="00CA3557" w:rsidRPr="00205AB7" w:rsidRDefault="00CA3557" w:rsidP="00CA3557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 xml:space="preserve">How has the Great Fire of London change what the capital is like today? </w:t>
            </w:r>
          </w:p>
          <w:p w14:paraId="6782EF31" w14:textId="77777777" w:rsidR="00CA3557" w:rsidRPr="00205AB7" w:rsidRDefault="00CA3557" w:rsidP="00CA3557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</w:p>
          <w:p w14:paraId="251F2B61" w14:textId="77777777" w:rsidR="00244CD2" w:rsidRPr="00205AB7" w:rsidRDefault="00244CD2" w:rsidP="00CA3557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sz w:val="20"/>
                <w:szCs w:val="20"/>
              </w:rPr>
              <w:t>Events beyond living memory that are significant nationally or globally</w:t>
            </w:r>
          </w:p>
          <w:p w14:paraId="37CFF664" w14:textId="77777777" w:rsidR="00C94814" w:rsidRPr="00205AB7" w:rsidRDefault="00C94814" w:rsidP="00CA3557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</w:p>
        </w:tc>
        <w:tc>
          <w:tcPr>
            <w:tcW w:w="2955" w:type="dxa"/>
            <w:gridSpan w:val="2"/>
          </w:tcPr>
          <w:p w14:paraId="402C1F1D" w14:textId="77777777" w:rsidR="00E31377" w:rsidRPr="00205AB7" w:rsidRDefault="00E31377" w:rsidP="00E31377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>Africa – How has Nelson Mandela helped to make the world a better place?</w:t>
            </w:r>
          </w:p>
          <w:p w14:paraId="77B26BA1" w14:textId="77777777" w:rsidR="00CA3557" w:rsidRPr="00205AB7" w:rsidRDefault="00CA3557" w:rsidP="00CA3557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sz w:val="20"/>
                <w:szCs w:val="20"/>
              </w:rPr>
              <w:t>Significant individuals</w:t>
            </w:r>
          </w:p>
          <w:p w14:paraId="12D8065D" w14:textId="77777777" w:rsidR="00510DFC" w:rsidRPr="00205AB7" w:rsidRDefault="00CA3557" w:rsidP="00CA3557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sz w:val="20"/>
                <w:szCs w:val="20"/>
              </w:rPr>
              <w:t>The lives of significant individuals in the past who have contributed to national and international achievements. Some should be used to compare aspects of life in different periods</w:t>
            </w:r>
          </w:p>
        </w:tc>
        <w:tc>
          <w:tcPr>
            <w:tcW w:w="3057" w:type="dxa"/>
            <w:gridSpan w:val="2"/>
          </w:tcPr>
          <w:p w14:paraId="0478CF77" w14:textId="77777777" w:rsidR="00CA3557" w:rsidRPr="00205AB7" w:rsidRDefault="00CA3557" w:rsidP="00244CD2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>Kings and Queens</w:t>
            </w:r>
          </w:p>
          <w:p w14:paraId="29BBCC1E" w14:textId="77777777" w:rsidR="00CA3557" w:rsidRPr="00205AB7" w:rsidRDefault="00CA3557" w:rsidP="00244CD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2492641B" w14:textId="77777777" w:rsidR="00510DFC" w:rsidRPr="00205AB7" w:rsidRDefault="00244CD2" w:rsidP="00244CD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sz w:val="20"/>
                <w:szCs w:val="20"/>
              </w:rPr>
              <w:t xml:space="preserve">Significant historical events, people and places in their own locality – </w:t>
            </w:r>
          </w:p>
        </w:tc>
      </w:tr>
      <w:tr w:rsidR="009E5DB6" w:rsidRPr="00205AB7" w14:paraId="0ACC75B5" w14:textId="77777777" w:rsidTr="00D460CD">
        <w:tc>
          <w:tcPr>
            <w:tcW w:w="1369" w:type="dxa"/>
            <w:shd w:val="clear" w:color="auto" w:fill="EDEDED" w:themeFill="accent3" w:themeFillTint="33"/>
          </w:tcPr>
          <w:p w14:paraId="55F4EA8A" w14:textId="77777777" w:rsidR="009E5DB6" w:rsidRPr="00205AB7" w:rsidRDefault="009E5DB6" w:rsidP="007C567B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>Geography</w:t>
            </w:r>
          </w:p>
        </w:tc>
        <w:tc>
          <w:tcPr>
            <w:tcW w:w="2840" w:type="dxa"/>
            <w:gridSpan w:val="2"/>
          </w:tcPr>
          <w:p w14:paraId="2FD69E47" w14:textId="4BF554F7" w:rsidR="009E5DB6" w:rsidRPr="00205AB7" w:rsidRDefault="00267533" w:rsidP="0030529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>Water and Children’s Rights</w:t>
            </w:r>
            <w:r w:rsidR="009E5DB6" w:rsidRPr="00205AB7">
              <w:rPr>
                <w:rFonts w:ascii="Sassoon Infant Std" w:hAnsi="Sassoon Infant Std"/>
                <w:sz w:val="20"/>
                <w:szCs w:val="20"/>
              </w:rPr>
              <w:t xml:space="preserve"> </w:t>
            </w:r>
            <w:r w:rsidR="00D26C21" w:rsidRPr="00205AB7">
              <w:rPr>
                <w:rFonts w:ascii="Sassoon Infant Std" w:hAnsi="Sassoon Infant Std"/>
                <w:sz w:val="20"/>
                <w:szCs w:val="20"/>
              </w:rPr>
              <w:t>–</w:t>
            </w:r>
            <w:r w:rsidRPr="00205AB7">
              <w:rPr>
                <w:rFonts w:ascii="Sassoon Infant Std" w:hAnsi="Sassoon Infant Std"/>
                <w:sz w:val="20"/>
                <w:szCs w:val="20"/>
              </w:rPr>
              <w:t xml:space="preserve"> </w:t>
            </w:r>
            <w:r w:rsidR="009E5DB6" w:rsidRPr="00205AB7">
              <w:rPr>
                <w:rFonts w:ascii="Sassoon Infant Std" w:hAnsi="Sassoon Infant Std"/>
                <w:sz w:val="20"/>
                <w:szCs w:val="20"/>
              </w:rPr>
              <w:t>geographical similarities and differences</w:t>
            </w:r>
            <w:r w:rsidRPr="00205AB7">
              <w:rPr>
                <w:rFonts w:ascii="Sassoon Infant Std" w:hAnsi="Sassoon Infant Std"/>
                <w:sz w:val="20"/>
                <w:szCs w:val="20"/>
              </w:rPr>
              <w:t xml:space="preserve"> between Hucknall and Uganda</w:t>
            </w:r>
          </w:p>
          <w:p w14:paraId="5782E415" w14:textId="77777777" w:rsidR="009E5DB6" w:rsidRPr="00205AB7" w:rsidRDefault="009E5DB6" w:rsidP="00305294">
            <w:pPr>
              <w:pStyle w:val="ListParagraph"/>
              <w:numPr>
                <w:ilvl w:val="0"/>
                <w:numId w:val="5"/>
              </w:numPr>
              <w:ind w:left="105" w:hanging="105"/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sz w:val="20"/>
                <w:szCs w:val="20"/>
              </w:rPr>
              <w:t>human and physical geography</w:t>
            </w:r>
          </w:p>
          <w:p w14:paraId="5374CEBF" w14:textId="77777777" w:rsidR="009E5DB6" w:rsidRPr="00205AB7" w:rsidRDefault="009E5DB6" w:rsidP="00305294">
            <w:pPr>
              <w:pStyle w:val="ListParagraph"/>
              <w:numPr>
                <w:ilvl w:val="0"/>
                <w:numId w:val="5"/>
              </w:numPr>
              <w:ind w:left="105" w:hanging="105"/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sz w:val="20"/>
                <w:szCs w:val="20"/>
              </w:rPr>
              <w:lastRenderedPageBreak/>
              <w:t>ocean and continents</w:t>
            </w:r>
          </w:p>
        </w:tc>
        <w:tc>
          <w:tcPr>
            <w:tcW w:w="2955" w:type="dxa"/>
            <w:gridSpan w:val="2"/>
          </w:tcPr>
          <w:p w14:paraId="432C5C6A" w14:textId="4FD984EB" w:rsidR="00AF11E3" w:rsidRPr="00205AB7" w:rsidRDefault="003B6BC8" w:rsidP="00AF11E3">
            <w:pPr>
              <w:pStyle w:val="ListParagraph"/>
              <w:ind w:left="101"/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color w:val="00B050"/>
                <w:sz w:val="20"/>
                <w:szCs w:val="20"/>
              </w:rPr>
              <w:lastRenderedPageBreak/>
              <w:t>CAFOD</w:t>
            </w: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>/Fairtrade</w:t>
            </w:r>
            <w:r w:rsidR="00AF11E3" w:rsidRPr="00205AB7">
              <w:rPr>
                <w:rFonts w:ascii="Sassoon Infant Std" w:hAnsi="Sassoon Infant Std"/>
                <w:b/>
                <w:sz w:val="20"/>
                <w:szCs w:val="20"/>
              </w:rPr>
              <w:t xml:space="preserve"> </w:t>
            </w:r>
            <w:r w:rsidR="00D26C21" w:rsidRPr="00205AB7">
              <w:rPr>
                <w:rFonts w:ascii="Sassoon Infant Std" w:hAnsi="Sassoon Infant Std"/>
                <w:b/>
                <w:sz w:val="20"/>
                <w:szCs w:val="20"/>
              </w:rPr>
              <w:t>–</w:t>
            </w:r>
            <w:r w:rsidR="00AF11E3" w:rsidRPr="00205AB7">
              <w:rPr>
                <w:rFonts w:ascii="Sassoon Infant Std" w:hAnsi="Sassoon Infant Std"/>
                <w:b/>
                <w:sz w:val="20"/>
                <w:szCs w:val="20"/>
              </w:rPr>
              <w:t xml:space="preserve"> </w:t>
            </w: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>Farming link</w:t>
            </w:r>
            <w:r w:rsidR="002C67EC" w:rsidRPr="00205AB7">
              <w:rPr>
                <w:rFonts w:ascii="Sassoon Infant Std" w:hAnsi="Sassoon Infant Std"/>
                <w:b/>
                <w:sz w:val="20"/>
                <w:szCs w:val="20"/>
              </w:rPr>
              <w:t xml:space="preserve"> to The Lake District </w:t>
            </w:r>
          </w:p>
          <w:p w14:paraId="17E21EFC" w14:textId="77777777" w:rsidR="00AF11E3" w:rsidRPr="00205AB7" w:rsidRDefault="00AF11E3" w:rsidP="00AF11E3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sz w:val="20"/>
                <w:szCs w:val="20"/>
              </w:rPr>
              <w:t>The lives of significant individuals in the past who have contributed to national and international achievements. –</w:t>
            </w:r>
          </w:p>
          <w:p w14:paraId="58CB602B" w14:textId="77777777" w:rsidR="003B6BC8" w:rsidRPr="00205AB7" w:rsidRDefault="00AF11E3" w:rsidP="00AF11E3">
            <w:pPr>
              <w:pStyle w:val="ListParagraph"/>
              <w:ind w:left="101"/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lastRenderedPageBreak/>
              <w:t xml:space="preserve">Beatrix Potter </w:t>
            </w:r>
          </w:p>
        </w:tc>
        <w:tc>
          <w:tcPr>
            <w:tcW w:w="3057" w:type="dxa"/>
            <w:gridSpan w:val="2"/>
          </w:tcPr>
          <w:p w14:paraId="0D353B6C" w14:textId="77777777" w:rsidR="00C535C0" w:rsidRPr="00205AB7" w:rsidRDefault="00C535C0" w:rsidP="00F1376F">
            <w:pPr>
              <w:pStyle w:val="ListParagraph"/>
              <w:ind w:left="0"/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lastRenderedPageBreak/>
              <w:t>Coastlines</w:t>
            </w:r>
          </w:p>
          <w:p w14:paraId="4E3563FE" w14:textId="77777777" w:rsidR="00C535C0" w:rsidRPr="00205AB7" w:rsidRDefault="00C535C0" w:rsidP="00C535C0">
            <w:pPr>
              <w:pStyle w:val="ListParagraph"/>
              <w:numPr>
                <w:ilvl w:val="0"/>
                <w:numId w:val="5"/>
              </w:numPr>
              <w:ind w:left="105" w:hanging="105"/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sz w:val="20"/>
                <w:szCs w:val="20"/>
              </w:rPr>
              <w:t>human and physical geography</w:t>
            </w:r>
          </w:p>
          <w:p w14:paraId="7149E53B" w14:textId="77777777" w:rsidR="00C535C0" w:rsidRPr="00205AB7" w:rsidRDefault="00C535C0" w:rsidP="00C535C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sz w:val="20"/>
                <w:szCs w:val="20"/>
              </w:rPr>
              <w:t>ocean and continents</w:t>
            </w:r>
          </w:p>
          <w:p w14:paraId="3AEC0018" w14:textId="77777777" w:rsidR="009E5DB6" w:rsidRPr="00205AB7" w:rsidRDefault="00C535C0" w:rsidP="00C535C0">
            <w:pPr>
              <w:pStyle w:val="ListParagraph"/>
              <w:numPr>
                <w:ilvl w:val="0"/>
                <w:numId w:val="5"/>
              </w:numPr>
              <w:rPr>
                <w:rFonts w:ascii="Sassoon Infant Std" w:hAnsi="Sassoon Infant Std"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sz w:val="20"/>
                <w:szCs w:val="20"/>
              </w:rPr>
              <w:t>seas surrounding the UK</w:t>
            </w:r>
            <w:r w:rsidR="00732C5C" w:rsidRPr="00205AB7">
              <w:rPr>
                <w:rFonts w:ascii="Sassoon Infant Std" w:hAnsi="Sassoon Infant Std"/>
                <w:b/>
                <w:sz w:val="20"/>
                <w:szCs w:val="20"/>
              </w:rPr>
              <w:t xml:space="preserve"> </w:t>
            </w:r>
          </w:p>
        </w:tc>
      </w:tr>
      <w:tr w:rsidR="00122D3D" w:rsidRPr="00205AB7" w14:paraId="7D0EB6FA" w14:textId="77777777" w:rsidTr="00D460CD">
        <w:tc>
          <w:tcPr>
            <w:tcW w:w="1369" w:type="dxa"/>
            <w:shd w:val="clear" w:color="auto" w:fill="EDEDED" w:themeFill="accent3" w:themeFillTint="33"/>
          </w:tcPr>
          <w:p w14:paraId="60CC6430" w14:textId="77777777" w:rsidR="00122D3D" w:rsidRPr="00205AB7" w:rsidRDefault="00122D3D" w:rsidP="007C567B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>Art</w:t>
            </w:r>
          </w:p>
        </w:tc>
        <w:tc>
          <w:tcPr>
            <w:tcW w:w="1429" w:type="dxa"/>
          </w:tcPr>
          <w:p w14:paraId="2E2E887E" w14:textId="77777777" w:rsidR="00D460CD" w:rsidRDefault="00D460CD" w:rsidP="00D460CD">
            <w:pPr>
              <w:jc w:val="center"/>
            </w:pPr>
            <w:r>
              <w:t>Sculpture and 3D: Clay houses</w:t>
            </w:r>
          </w:p>
          <w:p w14:paraId="4A3708F0" w14:textId="7D5B0D7A" w:rsidR="00D460CD" w:rsidRDefault="00D460CD" w:rsidP="00D460CD">
            <w:pPr>
              <w:jc w:val="center"/>
            </w:pPr>
            <w:r>
              <w:t xml:space="preserve"> </w:t>
            </w:r>
          </w:p>
          <w:p w14:paraId="4B18B3F1" w14:textId="7827E950" w:rsidR="00122D3D" w:rsidRPr="00205AB7" w:rsidRDefault="00122D3D" w:rsidP="00D33DE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1411" w:type="dxa"/>
          </w:tcPr>
          <w:p w14:paraId="0093CE93" w14:textId="77777777" w:rsidR="00122D3D" w:rsidRPr="00205AB7" w:rsidRDefault="00122D3D" w:rsidP="00D460C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1466" w:type="dxa"/>
          </w:tcPr>
          <w:p w14:paraId="69FDD328" w14:textId="77777777" w:rsidR="00D460CD" w:rsidRDefault="00D460CD" w:rsidP="00D460CD">
            <w:pPr>
              <w:jc w:val="center"/>
            </w:pPr>
            <w:r>
              <w:t xml:space="preserve">Craft and Design: Map it out </w:t>
            </w:r>
          </w:p>
          <w:p w14:paraId="41687CCC" w14:textId="3A04ECD1" w:rsidR="00122D3D" w:rsidRPr="00205AB7" w:rsidRDefault="00122D3D" w:rsidP="0001733F">
            <w:pPr>
              <w:spacing w:before="100" w:beforeAutospacing="1" w:after="100" w:afterAutospacing="1"/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1489" w:type="dxa"/>
          </w:tcPr>
          <w:p w14:paraId="6F0C9B4C" w14:textId="499A9F70" w:rsidR="00122D3D" w:rsidRPr="00205AB7" w:rsidRDefault="00122D3D" w:rsidP="0001733F">
            <w:pPr>
              <w:spacing w:before="100" w:beforeAutospacing="1" w:after="100" w:afterAutospacing="1"/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1462" w:type="dxa"/>
          </w:tcPr>
          <w:p w14:paraId="5DB21F15" w14:textId="77777777" w:rsidR="00D460CD" w:rsidRDefault="00D460CD" w:rsidP="00406AF3">
            <w:pPr>
              <w:jc w:val="center"/>
              <w:rPr>
                <w:rFonts w:ascii="Sassoon Infant Std" w:hAnsi="Sassoon Infant Std"/>
                <w:b/>
                <w:noProof/>
                <w:sz w:val="20"/>
                <w:szCs w:val="20"/>
              </w:rPr>
            </w:pPr>
          </w:p>
          <w:p w14:paraId="51AEADDE" w14:textId="69DBB769" w:rsidR="00122D3D" w:rsidRPr="00205AB7" w:rsidRDefault="00122D3D" w:rsidP="00406AF3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</w:tcPr>
          <w:p w14:paraId="6BED19B5" w14:textId="77777777" w:rsidR="00D460CD" w:rsidRDefault="00D460CD" w:rsidP="00D460CD">
            <w:pPr>
              <w:jc w:val="center"/>
            </w:pPr>
            <w:r>
              <w:t xml:space="preserve">Painting and mixed media: Beside the Seaside </w:t>
            </w:r>
          </w:p>
          <w:p w14:paraId="29BAC470" w14:textId="733E15C2" w:rsidR="00122D3D" w:rsidRPr="00205AB7" w:rsidRDefault="00122D3D" w:rsidP="00D460CD">
            <w:pPr>
              <w:rPr>
                <w:rFonts w:ascii="Sassoon Infant Std" w:hAnsi="Sassoon Infant Std"/>
                <w:b/>
                <w:sz w:val="20"/>
                <w:szCs w:val="20"/>
              </w:rPr>
            </w:pPr>
          </w:p>
        </w:tc>
      </w:tr>
      <w:tr w:rsidR="00D460CD" w:rsidRPr="00205AB7" w14:paraId="072DEF2B" w14:textId="77777777" w:rsidTr="00D460CD">
        <w:tc>
          <w:tcPr>
            <w:tcW w:w="1369" w:type="dxa"/>
            <w:shd w:val="clear" w:color="auto" w:fill="EDEDED" w:themeFill="accent3" w:themeFillTint="33"/>
          </w:tcPr>
          <w:p w14:paraId="388EA129" w14:textId="77777777" w:rsidR="00D460CD" w:rsidRPr="00205AB7" w:rsidRDefault="00D460CD" w:rsidP="007C567B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>Design and Technology</w:t>
            </w:r>
          </w:p>
        </w:tc>
        <w:tc>
          <w:tcPr>
            <w:tcW w:w="1429" w:type="dxa"/>
          </w:tcPr>
          <w:p w14:paraId="17D8DEBF" w14:textId="03303C7F" w:rsidR="00D460CD" w:rsidRPr="00205AB7" w:rsidRDefault="00D460CD" w:rsidP="00F52046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1411" w:type="dxa"/>
          </w:tcPr>
          <w:p w14:paraId="4FE3CA19" w14:textId="77777777" w:rsidR="00D460CD" w:rsidRDefault="00D460CD" w:rsidP="00D460CD">
            <w:pPr>
              <w:jc w:val="center"/>
            </w:pPr>
            <w:r>
              <w:t>Structures:</w:t>
            </w:r>
          </w:p>
          <w:p w14:paraId="163781ED" w14:textId="70CCFDC4" w:rsidR="00D460CD" w:rsidRPr="00205AB7" w:rsidRDefault="00D460CD" w:rsidP="00D460C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>
              <w:t xml:space="preserve">Baby bear’s chair </w:t>
            </w:r>
          </w:p>
        </w:tc>
        <w:tc>
          <w:tcPr>
            <w:tcW w:w="1466" w:type="dxa"/>
          </w:tcPr>
          <w:p w14:paraId="12FB45C7" w14:textId="4BE379D5" w:rsidR="00D460CD" w:rsidRPr="00205AB7" w:rsidRDefault="00D460CD" w:rsidP="00521DF7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1489" w:type="dxa"/>
          </w:tcPr>
          <w:p w14:paraId="63E9560C" w14:textId="300B1D9F" w:rsidR="00D460CD" w:rsidRDefault="00D460CD" w:rsidP="00D460CD">
            <w:pPr>
              <w:jc w:val="center"/>
            </w:pPr>
            <w:r>
              <w:t xml:space="preserve">Textiles: Puppets </w:t>
            </w:r>
          </w:p>
          <w:p w14:paraId="4CB0A228" w14:textId="77777777" w:rsidR="00D460CD" w:rsidRPr="00205AB7" w:rsidRDefault="00D460CD" w:rsidP="00CD41A7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1462" w:type="dxa"/>
          </w:tcPr>
          <w:p w14:paraId="37D12FEB" w14:textId="2FD596E8" w:rsidR="00D460CD" w:rsidRDefault="00D460CD" w:rsidP="00D460CD">
            <w:pPr>
              <w:jc w:val="center"/>
            </w:pPr>
            <w:r>
              <w:t xml:space="preserve">Mechanisms: Fairground wheel </w:t>
            </w:r>
          </w:p>
          <w:p w14:paraId="73EC1BA5" w14:textId="77777777" w:rsidR="00D460CD" w:rsidRPr="00D460CD" w:rsidRDefault="00D460CD" w:rsidP="00D460C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1595" w:type="dxa"/>
          </w:tcPr>
          <w:p w14:paraId="6FFB4504" w14:textId="7244B64F" w:rsidR="00D460CD" w:rsidRPr="00D460CD" w:rsidRDefault="00D460CD" w:rsidP="00D460C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</w:tr>
      <w:tr w:rsidR="00D460CD" w:rsidRPr="00205AB7" w14:paraId="622497D1" w14:textId="77777777" w:rsidTr="00D460CD">
        <w:trPr>
          <w:trHeight w:val="1311"/>
        </w:trPr>
        <w:tc>
          <w:tcPr>
            <w:tcW w:w="1369" w:type="dxa"/>
            <w:shd w:val="clear" w:color="auto" w:fill="EDEDED" w:themeFill="accent3" w:themeFillTint="33"/>
          </w:tcPr>
          <w:p w14:paraId="4D89E5CD" w14:textId="554C60B7" w:rsidR="00D460CD" w:rsidRPr="00205AB7" w:rsidRDefault="00D460CD" w:rsidP="007C567B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>
              <w:rPr>
                <w:rFonts w:ascii="Sassoon Infant Std" w:hAnsi="Sassoon Infant Std"/>
                <w:b/>
                <w:sz w:val="20"/>
                <w:szCs w:val="20"/>
              </w:rPr>
              <w:t>Languages</w:t>
            </w:r>
          </w:p>
        </w:tc>
        <w:tc>
          <w:tcPr>
            <w:tcW w:w="2840" w:type="dxa"/>
            <w:gridSpan w:val="2"/>
          </w:tcPr>
          <w:p w14:paraId="06AE4E48" w14:textId="77777777" w:rsidR="00D460CD" w:rsidRDefault="00D460CD" w:rsidP="00D460CD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7F2A807C" w14:textId="5DFE7A7F" w:rsidR="00D460CD" w:rsidRDefault="00D460CD" w:rsidP="00D460CD">
            <w:pPr>
              <w:jc w:val="center"/>
            </w:pPr>
            <w:r>
              <w:rPr>
                <w:rFonts w:cstheme="minorHAnsi"/>
                <w:sz w:val="28"/>
                <w:szCs w:val="28"/>
              </w:rPr>
              <w:t>Transport</w:t>
            </w:r>
          </w:p>
        </w:tc>
        <w:tc>
          <w:tcPr>
            <w:tcW w:w="2955" w:type="dxa"/>
            <w:gridSpan w:val="2"/>
          </w:tcPr>
          <w:p w14:paraId="0D0C1DCA" w14:textId="77777777" w:rsidR="00D460CD" w:rsidRDefault="00D460CD" w:rsidP="00D460CD">
            <w:pPr>
              <w:jc w:val="center"/>
            </w:pPr>
          </w:p>
          <w:p w14:paraId="5ED6C6A2" w14:textId="6BA5809D" w:rsidR="00D460CD" w:rsidRDefault="00D460CD" w:rsidP="00D460CD">
            <w:pPr>
              <w:jc w:val="center"/>
            </w:pPr>
            <w:r>
              <w:rPr>
                <w:rFonts w:cstheme="minorHAnsi"/>
                <w:sz w:val="28"/>
                <w:szCs w:val="28"/>
              </w:rPr>
              <w:t>Under the sea</w:t>
            </w:r>
          </w:p>
        </w:tc>
        <w:tc>
          <w:tcPr>
            <w:tcW w:w="3057" w:type="dxa"/>
            <w:gridSpan w:val="2"/>
          </w:tcPr>
          <w:p w14:paraId="14E282D9" w14:textId="77777777" w:rsidR="00D460CD" w:rsidRDefault="00D460CD" w:rsidP="00D460C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3D5E3503" w14:textId="3FE8CC6B" w:rsidR="00D460CD" w:rsidRPr="00D460CD" w:rsidRDefault="00D460CD" w:rsidP="00D460CD">
            <w:pPr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</w:t>
            </w:r>
            <w:r>
              <w:rPr>
                <w:rFonts w:cstheme="minorHAnsi"/>
                <w:sz w:val="28"/>
                <w:szCs w:val="28"/>
              </w:rPr>
              <w:t>In the jungle</w:t>
            </w:r>
          </w:p>
        </w:tc>
      </w:tr>
      <w:tr w:rsidR="00F8570C" w:rsidRPr="00205AB7" w14:paraId="4CD55C95" w14:textId="77777777" w:rsidTr="00D460CD">
        <w:tc>
          <w:tcPr>
            <w:tcW w:w="1369" w:type="dxa"/>
            <w:shd w:val="clear" w:color="auto" w:fill="EDEDED" w:themeFill="accent3" w:themeFillTint="33"/>
          </w:tcPr>
          <w:p w14:paraId="1ED8EB5E" w14:textId="77777777" w:rsidR="00F8570C" w:rsidRPr="00205AB7" w:rsidRDefault="00F8570C" w:rsidP="007C567B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>PE</w:t>
            </w:r>
          </w:p>
          <w:p w14:paraId="083CE91D" w14:textId="07EA32FF" w:rsidR="00A05ADD" w:rsidRPr="00205AB7" w:rsidRDefault="00A05ADD" w:rsidP="007C567B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>Val Sabin</w:t>
            </w:r>
          </w:p>
        </w:tc>
        <w:tc>
          <w:tcPr>
            <w:tcW w:w="2840" w:type="dxa"/>
            <w:gridSpan w:val="2"/>
          </w:tcPr>
          <w:p w14:paraId="490DBE39" w14:textId="77777777" w:rsidR="009F4877" w:rsidRPr="00205AB7" w:rsidRDefault="00A05ADD" w:rsidP="007C567B">
            <w:pPr>
              <w:jc w:val="center"/>
              <w:rPr>
                <w:rFonts w:ascii="Sassoon Infant Std" w:hAnsi="Sassoon Infant Std"/>
                <w:b/>
                <w:color w:val="FF0000"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color w:val="FF0000"/>
                <w:sz w:val="20"/>
                <w:szCs w:val="20"/>
              </w:rPr>
              <w:t>Gymnastics Unit H</w:t>
            </w:r>
          </w:p>
          <w:p w14:paraId="6E812FC5" w14:textId="46526CEC" w:rsidR="00F8570C" w:rsidRPr="00205AB7" w:rsidRDefault="009F4877" w:rsidP="007C567B">
            <w:pPr>
              <w:jc w:val="center"/>
              <w:rPr>
                <w:rFonts w:ascii="Sassoon Infant Std" w:hAnsi="Sassoon Infant Std"/>
                <w:b/>
                <w:color w:val="FF0000"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color w:val="FF0000"/>
                <w:sz w:val="20"/>
                <w:szCs w:val="20"/>
              </w:rPr>
              <w:t xml:space="preserve">and </w:t>
            </w:r>
            <w:r w:rsidR="006630BE" w:rsidRPr="00205AB7">
              <w:rPr>
                <w:rFonts w:ascii="Sassoon Infant Std" w:hAnsi="Sassoon Infant Std"/>
                <w:b/>
                <w:color w:val="FF0000"/>
                <w:sz w:val="20"/>
                <w:szCs w:val="20"/>
              </w:rPr>
              <w:t>U</w:t>
            </w:r>
            <w:r w:rsidRPr="00205AB7">
              <w:rPr>
                <w:rFonts w:ascii="Sassoon Infant Std" w:hAnsi="Sassoon Infant Std"/>
                <w:b/>
                <w:color w:val="FF0000"/>
                <w:sz w:val="20"/>
                <w:szCs w:val="20"/>
              </w:rPr>
              <w:t>nit I</w:t>
            </w:r>
          </w:p>
          <w:p w14:paraId="102DF8E7" w14:textId="77777777" w:rsidR="00FC5D1F" w:rsidRPr="00205AB7" w:rsidRDefault="00FC5D1F" w:rsidP="007C567B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21A42BD1" w14:textId="77777777" w:rsidR="00FC5D1F" w:rsidRPr="00205AB7" w:rsidRDefault="00FC5D1F" w:rsidP="007C567B">
            <w:pPr>
              <w:jc w:val="center"/>
              <w:rPr>
                <w:rFonts w:ascii="Sassoon Infant Std" w:hAnsi="Sassoon Infant Std"/>
                <w:b/>
                <w:bCs/>
                <w:color w:val="00B050"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bCs/>
                <w:color w:val="00B050"/>
                <w:sz w:val="20"/>
                <w:szCs w:val="20"/>
              </w:rPr>
              <w:t>Games Unit 1</w:t>
            </w:r>
          </w:p>
          <w:p w14:paraId="3914ABB5" w14:textId="77777777" w:rsidR="006630BE" w:rsidRPr="00205AB7" w:rsidRDefault="006630BE" w:rsidP="007C567B">
            <w:pPr>
              <w:jc w:val="center"/>
              <w:rPr>
                <w:rFonts w:ascii="Sassoon Infant Std" w:hAnsi="Sassoon Infant Std"/>
                <w:b/>
                <w:bCs/>
                <w:color w:val="0070C0"/>
                <w:sz w:val="20"/>
                <w:szCs w:val="20"/>
              </w:rPr>
            </w:pPr>
          </w:p>
          <w:p w14:paraId="362DF389" w14:textId="2F6E64E8" w:rsidR="006630BE" w:rsidRPr="00205AB7" w:rsidRDefault="006630BE" w:rsidP="007C567B">
            <w:pPr>
              <w:jc w:val="center"/>
              <w:rPr>
                <w:rFonts w:ascii="Sassoon Infant Std" w:hAnsi="Sassoon Infant Std"/>
                <w:b/>
                <w:bCs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bCs/>
                <w:color w:val="0070C0"/>
                <w:sz w:val="20"/>
                <w:szCs w:val="20"/>
              </w:rPr>
              <w:t>Dance Unit 1</w:t>
            </w:r>
          </w:p>
        </w:tc>
        <w:tc>
          <w:tcPr>
            <w:tcW w:w="2955" w:type="dxa"/>
            <w:gridSpan w:val="2"/>
          </w:tcPr>
          <w:p w14:paraId="5C3D5301" w14:textId="6DB079CD" w:rsidR="006630BE" w:rsidRPr="00205AB7" w:rsidRDefault="006630BE" w:rsidP="006630BE">
            <w:pPr>
              <w:jc w:val="center"/>
              <w:rPr>
                <w:rFonts w:ascii="Sassoon Infant Std" w:hAnsi="Sassoon Infant Std"/>
                <w:b/>
                <w:color w:val="FF0000"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color w:val="FF0000"/>
                <w:sz w:val="20"/>
                <w:szCs w:val="20"/>
              </w:rPr>
              <w:t>Gymnastics Unit J</w:t>
            </w:r>
          </w:p>
          <w:p w14:paraId="37A639A3" w14:textId="27D210DF" w:rsidR="006630BE" w:rsidRPr="00205AB7" w:rsidRDefault="006630BE" w:rsidP="006630BE">
            <w:pPr>
              <w:jc w:val="center"/>
              <w:rPr>
                <w:rFonts w:ascii="Sassoon Infant Std" w:hAnsi="Sassoon Infant Std"/>
                <w:b/>
                <w:color w:val="FF0000"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color w:val="FF0000"/>
                <w:sz w:val="20"/>
                <w:szCs w:val="20"/>
              </w:rPr>
              <w:t>and Unit K</w:t>
            </w:r>
          </w:p>
          <w:p w14:paraId="1551F0B1" w14:textId="77777777" w:rsidR="00A743FC" w:rsidRPr="00205AB7" w:rsidRDefault="00A743FC" w:rsidP="00A743FC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038B850E" w14:textId="4DC6F57A" w:rsidR="00A743FC" w:rsidRPr="00205AB7" w:rsidRDefault="00A743FC" w:rsidP="00A743FC">
            <w:pPr>
              <w:jc w:val="center"/>
              <w:rPr>
                <w:rFonts w:ascii="Sassoon Infant Std" w:hAnsi="Sassoon Infant Std"/>
                <w:b/>
                <w:bCs/>
                <w:color w:val="00B050"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bCs/>
                <w:color w:val="00B050"/>
                <w:sz w:val="20"/>
                <w:szCs w:val="20"/>
              </w:rPr>
              <w:t>Games Unit 2</w:t>
            </w:r>
          </w:p>
          <w:p w14:paraId="1A7C19E5" w14:textId="77777777" w:rsidR="00A743FC" w:rsidRPr="00205AB7" w:rsidRDefault="00A743FC" w:rsidP="00A743FC">
            <w:pPr>
              <w:jc w:val="center"/>
              <w:rPr>
                <w:rFonts w:ascii="Sassoon Infant Std" w:hAnsi="Sassoon Infant Std"/>
                <w:b/>
                <w:bCs/>
                <w:color w:val="0070C0"/>
                <w:sz w:val="20"/>
                <w:szCs w:val="20"/>
              </w:rPr>
            </w:pPr>
          </w:p>
          <w:p w14:paraId="2E19BADD" w14:textId="544644E7" w:rsidR="00F8570C" w:rsidRPr="00205AB7" w:rsidRDefault="00A743FC" w:rsidP="00A743FC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bCs/>
                <w:color w:val="0070C0"/>
                <w:sz w:val="20"/>
                <w:szCs w:val="20"/>
              </w:rPr>
              <w:t>Dance Unit 2</w:t>
            </w:r>
          </w:p>
        </w:tc>
        <w:tc>
          <w:tcPr>
            <w:tcW w:w="3057" w:type="dxa"/>
            <w:gridSpan w:val="2"/>
          </w:tcPr>
          <w:p w14:paraId="0647119A" w14:textId="59BECC85" w:rsidR="00A743FC" w:rsidRPr="00205AB7" w:rsidRDefault="00A743FC" w:rsidP="00A743FC">
            <w:pPr>
              <w:jc w:val="center"/>
              <w:rPr>
                <w:rFonts w:ascii="Sassoon Infant Std" w:hAnsi="Sassoon Infant Std"/>
                <w:b/>
                <w:bCs/>
                <w:color w:val="00B050"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bCs/>
                <w:color w:val="00B050"/>
                <w:sz w:val="20"/>
                <w:szCs w:val="20"/>
              </w:rPr>
              <w:t>Games Unit 3 and unit 4</w:t>
            </w:r>
          </w:p>
          <w:p w14:paraId="6F7AF89D" w14:textId="77777777" w:rsidR="00A743FC" w:rsidRPr="00205AB7" w:rsidRDefault="00A743FC" w:rsidP="00A743FC">
            <w:pPr>
              <w:jc w:val="center"/>
              <w:rPr>
                <w:rFonts w:ascii="Sassoon Infant Std" w:hAnsi="Sassoon Infant Std"/>
                <w:b/>
                <w:bCs/>
                <w:color w:val="0070C0"/>
                <w:sz w:val="20"/>
                <w:szCs w:val="20"/>
              </w:rPr>
            </w:pPr>
          </w:p>
          <w:p w14:paraId="40C125D6" w14:textId="0919D29C" w:rsidR="00F8570C" w:rsidRPr="00205AB7" w:rsidRDefault="00947BBA" w:rsidP="00A743FC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bCs/>
                <w:color w:val="7030A0"/>
                <w:sz w:val="20"/>
                <w:szCs w:val="20"/>
              </w:rPr>
              <w:t>Athletics</w:t>
            </w:r>
            <w:r w:rsidR="00A743FC" w:rsidRPr="00205AB7">
              <w:rPr>
                <w:rFonts w:ascii="Sassoon Infant Std" w:hAnsi="Sassoon Infant Std"/>
                <w:b/>
                <w:bCs/>
                <w:color w:val="7030A0"/>
                <w:sz w:val="20"/>
                <w:szCs w:val="20"/>
              </w:rPr>
              <w:t xml:space="preserve"> Unit 1</w:t>
            </w:r>
            <w:r w:rsidRPr="00205AB7">
              <w:rPr>
                <w:rFonts w:ascii="Sassoon Infant Std" w:hAnsi="Sassoon Infant Std"/>
                <w:b/>
                <w:bCs/>
                <w:color w:val="7030A0"/>
                <w:sz w:val="20"/>
                <w:szCs w:val="20"/>
              </w:rPr>
              <w:t xml:space="preserve"> and Unit 2</w:t>
            </w:r>
          </w:p>
        </w:tc>
      </w:tr>
      <w:tr w:rsidR="00801332" w:rsidRPr="00205AB7" w14:paraId="3DCE1201" w14:textId="77777777" w:rsidTr="00D460CD">
        <w:tc>
          <w:tcPr>
            <w:tcW w:w="1369" w:type="dxa"/>
            <w:shd w:val="clear" w:color="auto" w:fill="EDEDED" w:themeFill="accent3" w:themeFillTint="33"/>
          </w:tcPr>
          <w:p w14:paraId="304D91CD" w14:textId="77777777" w:rsidR="00801332" w:rsidRPr="00205AB7" w:rsidRDefault="00801332" w:rsidP="007C567B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>Computing</w:t>
            </w:r>
          </w:p>
        </w:tc>
        <w:tc>
          <w:tcPr>
            <w:tcW w:w="1429" w:type="dxa"/>
          </w:tcPr>
          <w:p w14:paraId="28780BA8" w14:textId="77777777" w:rsidR="00801332" w:rsidRPr="00205AB7" w:rsidRDefault="00801332" w:rsidP="00801332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 xml:space="preserve">Creating Media – </w:t>
            </w:r>
          </w:p>
          <w:p w14:paraId="725731B8" w14:textId="2063EE1F" w:rsidR="00801332" w:rsidRPr="00205AB7" w:rsidRDefault="00801332" w:rsidP="00801332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 xml:space="preserve"> </w:t>
            </w:r>
            <w:hyperlink r:id="rId10" w:history="1">
              <w:r w:rsidRPr="00205AB7">
                <w:rPr>
                  <w:rStyle w:val="Hyperlink"/>
                  <w:rFonts w:ascii="Sassoon Infant Std" w:hAnsi="Sassoon Infant Std"/>
                  <w:b/>
                  <w:sz w:val="20"/>
                  <w:szCs w:val="20"/>
                </w:rPr>
                <w:t>Digital Photography</w:t>
              </w:r>
            </w:hyperlink>
          </w:p>
        </w:tc>
        <w:tc>
          <w:tcPr>
            <w:tcW w:w="1411" w:type="dxa"/>
          </w:tcPr>
          <w:p w14:paraId="57BCD82B" w14:textId="77777777" w:rsidR="00801332" w:rsidRPr="00205AB7" w:rsidRDefault="00801332" w:rsidP="00801332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 xml:space="preserve"> Creating Media – </w:t>
            </w:r>
          </w:p>
          <w:p w14:paraId="02BDD9DE" w14:textId="77777777" w:rsidR="00801332" w:rsidRPr="00205AB7" w:rsidRDefault="00801332" w:rsidP="00801332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</w:p>
          <w:p w14:paraId="485BD0DF" w14:textId="77777777" w:rsidR="00801332" w:rsidRPr="00205AB7" w:rsidRDefault="00D460CD" w:rsidP="00801332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hyperlink r:id="rId11" w:history="1">
              <w:r w:rsidR="00801332" w:rsidRPr="00205AB7">
                <w:rPr>
                  <w:rStyle w:val="Hyperlink"/>
                  <w:rFonts w:ascii="Sassoon Infant Std" w:hAnsi="Sassoon Infant Std"/>
                  <w:b/>
                  <w:sz w:val="20"/>
                  <w:szCs w:val="20"/>
                </w:rPr>
                <w:t>Making Music</w:t>
              </w:r>
            </w:hyperlink>
          </w:p>
          <w:p w14:paraId="5D4B22CB" w14:textId="4915D768" w:rsidR="00801332" w:rsidRPr="00205AB7" w:rsidRDefault="00801332" w:rsidP="00801332">
            <w:pPr>
              <w:rPr>
                <w:rFonts w:ascii="Sassoon Infant Std" w:hAnsi="Sassoon Infant Std"/>
                <w:b/>
                <w:sz w:val="20"/>
                <w:szCs w:val="20"/>
              </w:rPr>
            </w:pPr>
          </w:p>
        </w:tc>
        <w:tc>
          <w:tcPr>
            <w:tcW w:w="2955" w:type="dxa"/>
            <w:gridSpan w:val="2"/>
          </w:tcPr>
          <w:p w14:paraId="2771058F" w14:textId="77777777" w:rsidR="00801332" w:rsidRPr="00205AB7" w:rsidRDefault="00801332" w:rsidP="0080133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>Programming A</w:t>
            </w:r>
            <w:r w:rsidRPr="00205AB7">
              <w:rPr>
                <w:rFonts w:ascii="Sassoon Infant Std" w:hAnsi="Sassoon Infant Std"/>
                <w:sz w:val="20"/>
                <w:szCs w:val="20"/>
              </w:rPr>
              <w:t xml:space="preserve"> –</w:t>
            </w:r>
          </w:p>
          <w:p w14:paraId="35EEFD11" w14:textId="77777777" w:rsidR="00801332" w:rsidRPr="00205AB7" w:rsidRDefault="00801332" w:rsidP="0080133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306635AF" w14:textId="77777777" w:rsidR="00801332" w:rsidRDefault="00D460CD" w:rsidP="00801332">
            <w:pPr>
              <w:jc w:val="center"/>
              <w:rPr>
                <w:rStyle w:val="Hyperlink"/>
                <w:rFonts w:ascii="Sassoon Infant Std" w:hAnsi="Sassoon Infant Std"/>
                <w:b/>
                <w:sz w:val="20"/>
                <w:szCs w:val="20"/>
              </w:rPr>
            </w:pPr>
            <w:hyperlink r:id="rId12" w:history="1">
              <w:r w:rsidR="00801332" w:rsidRPr="00205AB7">
                <w:rPr>
                  <w:rStyle w:val="Hyperlink"/>
                  <w:rFonts w:ascii="Sassoon Infant Std" w:hAnsi="Sassoon Infant Std"/>
                  <w:b/>
                  <w:sz w:val="20"/>
                  <w:szCs w:val="20"/>
                </w:rPr>
                <w:t>Robot Algorithms</w:t>
              </w:r>
            </w:hyperlink>
          </w:p>
          <w:p w14:paraId="441CC837" w14:textId="77777777" w:rsidR="00801332" w:rsidRDefault="00801332" w:rsidP="00801332">
            <w:pPr>
              <w:jc w:val="center"/>
              <w:rPr>
                <w:rStyle w:val="Hyperlink"/>
              </w:rPr>
            </w:pPr>
          </w:p>
          <w:p w14:paraId="34930DC0" w14:textId="1CC3E8F1" w:rsidR="00801332" w:rsidRPr="00205AB7" w:rsidRDefault="00801332" w:rsidP="00801332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>
              <w:rPr>
                <w:rFonts w:ascii="Sassoon Infant Std" w:hAnsi="Sassoon Infant Std"/>
                <w:b/>
                <w:sz w:val="20"/>
                <w:szCs w:val="20"/>
              </w:rPr>
              <w:t>e-Safety Day</w:t>
            </w:r>
          </w:p>
        </w:tc>
        <w:tc>
          <w:tcPr>
            <w:tcW w:w="3057" w:type="dxa"/>
            <w:gridSpan w:val="2"/>
          </w:tcPr>
          <w:p w14:paraId="6495B21F" w14:textId="6D2F8A01" w:rsidR="00801332" w:rsidRPr="00205AB7" w:rsidRDefault="00801332" w:rsidP="0080133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 xml:space="preserve">Programming </w:t>
            </w:r>
            <w:r>
              <w:rPr>
                <w:rFonts w:ascii="Sassoon Infant Std" w:hAnsi="Sassoon Infant Std"/>
                <w:b/>
                <w:sz w:val="20"/>
                <w:szCs w:val="20"/>
              </w:rPr>
              <w:t>B</w:t>
            </w:r>
            <w:r w:rsidRPr="00205AB7">
              <w:rPr>
                <w:rFonts w:ascii="Sassoon Infant Std" w:hAnsi="Sassoon Infant Std"/>
                <w:sz w:val="20"/>
                <w:szCs w:val="20"/>
              </w:rPr>
              <w:t xml:space="preserve"> –</w:t>
            </w:r>
          </w:p>
          <w:p w14:paraId="57AB7C9D" w14:textId="77777777" w:rsidR="00801332" w:rsidRDefault="00801332" w:rsidP="008347F3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</w:p>
          <w:p w14:paraId="706069F7" w14:textId="0A656DE3" w:rsidR="001E29AE" w:rsidRPr="00205AB7" w:rsidRDefault="00D460CD" w:rsidP="008347F3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hyperlink r:id="rId13" w:history="1">
              <w:r w:rsidR="00A93B53">
                <w:rPr>
                  <w:rStyle w:val="Hyperlink"/>
                  <w:rFonts w:ascii="Sassoon Infant Std" w:hAnsi="Sassoon Infant Std"/>
                  <w:b/>
                  <w:sz w:val="20"/>
                  <w:szCs w:val="20"/>
                </w:rPr>
                <w:t>An Introduction to Quizzes</w:t>
              </w:r>
            </w:hyperlink>
            <w:r w:rsidR="00A93B53">
              <w:rPr>
                <w:rFonts w:ascii="Sassoon Infant Std" w:hAnsi="Sassoon Infant Std"/>
                <w:b/>
                <w:sz w:val="20"/>
                <w:szCs w:val="20"/>
              </w:rPr>
              <w:t xml:space="preserve"> </w:t>
            </w:r>
          </w:p>
        </w:tc>
      </w:tr>
      <w:tr w:rsidR="004801EF" w:rsidRPr="00205AB7" w14:paraId="54D16AD1" w14:textId="77777777" w:rsidTr="00D460CD">
        <w:tc>
          <w:tcPr>
            <w:tcW w:w="1369" w:type="dxa"/>
            <w:shd w:val="clear" w:color="auto" w:fill="EDEDED" w:themeFill="accent3" w:themeFillTint="33"/>
          </w:tcPr>
          <w:p w14:paraId="25959226" w14:textId="77777777" w:rsidR="007C567B" w:rsidRPr="00205AB7" w:rsidRDefault="007C567B" w:rsidP="007C567B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>Music</w:t>
            </w:r>
          </w:p>
          <w:p w14:paraId="761470DA" w14:textId="77777777" w:rsidR="00F708DD" w:rsidRPr="00205AB7" w:rsidRDefault="00F708DD" w:rsidP="007C567B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>(from Charanga scheme)</w:t>
            </w:r>
          </w:p>
        </w:tc>
        <w:tc>
          <w:tcPr>
            <w:tcW w:w="1429" w:type="dxa"/>
          </w:tcPr>
          <w:p w14:paraId="093A4C1E" w14:textId="77777777" w:rsidR="007C567B" w:rsidRPr="00205AB7" w:rsidRDefault="00F708DD" w:rsidP="007C567B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>Hands, Feet, Heart</w:t>
            </w:r>
          </w:p>
          <w:p w14:paraId="1C86C430" w14:textId="77777777" w:rsidR="007C567B" w:rsidRPr="00205AB7" w:rsidRDefault="007C567B" w:rsidP="007C567B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79211C22" w14:textId="77777777" w:rsidR="007C567B" w:rsidRPr="00205AB7" w:rsidRDefault="00F708DD" w:rsidP="007C567B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 xml:space="preserve">Ho </w:t>
            </w:r>
            <w:proofErr w:type="spellStart"/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>Ho</w:t>
            </w:r>
            <w:proofErr w:type="spellEnd"/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 xml:space="preserve"> </w:t>
            </w:r>
            <w:proofErr w:type="spellStart"/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>Ho</w:t>
            </w:r>
            <w:proofErr w:type="spellEnd"/>
          </w:p>
        </w:tc>
        <w:tc>
          <w:tcPr>
            <w:tcW w:w="1466" w:type="dxa"/>
          </w:tcPr>
          <w:p w14:paraId="0641351F" w14:textId="77777777" w:rsidR="007C567B" w:rsidRPr="00205AB7" w:rsidRDefault="00F708DD" w:rsidP="007C567B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 xml:space="preserve">I </w:t>
            </w:r>
            <w:proofErr w:type="spellStart"/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>Wanna</w:t>
            </w:r>
            <w:proofErr w:type="spellEnd"/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 xml:space="preserve"> Play </w:t>
            </w:r>
            <w:proofErr w:type="gramStart"/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>In</w:t>
            </w:r>
            <w:proofErr w:type="gramEnd"/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 xml:space="preserve"> A Band</w:t>
            </w:r>
          </w:p>
        </w:tc>
        <w:tc>
          <w:tcPr>
            <w:tcW w:w="1489" w:type="dxa"/>
          </w:tcPr>
          <w:p w14:paraId="0E9FA7FA" w14:textId="77777777" w:rsidR="007C567B" w:rsidRPr="00205AB7" w:rsidRDefault="00F708DD" w:rsidP="007C567B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proofErr w:type="spellStart"/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>Zootime</w:t>
            </w:r>
            <w:proofErr w:type="spellEnd"/>
          </w:p>
        </w:tc>
        <w:tc>
          <w:tcPr>
            <w:tcW w:w="1462" w:type="dxa"/>
          </w:tcPr>
          <w:p w14:paraId="1DFBE0C3" w14:textId="77777777" w:rsidR="007C567B" w:rsidRPr="00205AB7" w:rsidRDefault="00F708DD" w:rsidP="007C567B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>Friendship Song</w:t>
            </w:r>
          </w:p>
        </w:tc>
        <w:tc>
          <w:tcPr>
            <w:tcW w:w="1595" w:type="dxa"/>
          </w:tcPr>
          <w:p w14:paraId="62EA627E" w14:textId="77777777" w:rsidR="007C567B" w:rsidRPr="00205AB7" w:rsidRDefault="00F708DD" w:rsidP="007C567B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>Reflect, Rewind and Replay</w:t>
            </w:r>
          </w:p>
        </w:tc>
      </w:tr>
      <w:tr w:rsidR="004801EF" w:rsidRPr="00205AB7" w14:paraId="45756CA7" w14:textId="77777777" w:rsidTr="00D460CD">
        <w:tc>
          <w:tcPr>
            <w:tcW w:w="1369" w:type="dxa"/>
            <w:shd w:val="clear" w:color="auto" w:fill="EDEDED" w:themeFill="accent3" w:themeFillTint="33"/>
          </w:tcPr>
          <w:p w14:paraId="00FBB51D" w14:textId="77777777" w:rsidR="007C567B" w:rsidRPr="00205AB7" w:rsidRDefault="007C567B" w:rsidP="007C567B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>PSHE</w:t>
            </w:r>
          </w:p>
          <w:p w14:paraId="535FBD33" w14:textId="77777777" w:rsidR="00FB567C" w:rsidRPr="00205AB7" w:rsidRDefault="00FB567C" w:rsidP="007C567B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>(Links to Raymond Friel)</w:t>
            </w:r>
          </w:p>
        </w:tc>
        <w:tc>
          <w:tcPr>
            <w:tcW w:w="1429" w:type="dxa"/>
          </w:tcPr>
          <w:p w14:paraId="1AEA390E" w14:textId="77777777" w:rsidR="00F7316D" w:rsidRPr="00205AB7" w:rsidRDefault="00F7316D" w:rsidP="007C567B">
            <w:pPr>
              <w:jc w:val="center"/>
              <w:rPr>
                <w:rFonts w:ascii="Sassoon Infant Std" w:hAnsi="Sassoon Infant Std"/>
                <w:b/>
                <w:color w:val="FF0000"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color w:val="FF0000"/>
                <w:sz w:val="20"/>
                <w:szCs w:val="20"/>
              </w:rPr>
              <w:t xml:space="preserve">2 – </w:t>
            </w:r>
            <w:proofErr w:type="spellStart"/>
            <w:proofErr w:type="gramStart"/>
            <w:r w:rsidRPr="00205AB7">
              <w:rPr>
                <w:rFonts w:ascii="Sassoon Infant Std" w:hAnsi="Sassoon Infant Std"/>
                <w:b/>
                <w:color w:val="FF0000"/>
                <w:sz w:val="20"/>
                <w:szCs w:val="20"/>
              </w:rPr>
              <w:t>Non violence</w:t>
            </w:r>
            <w:proofErr w:type="spellEnd"/>
            <w:proofErr w:type="gramEnd"/>
            <w:r w:rsidRPr="00205AB7">
              <w:rPr>
                <w:rFonts w:ascii="Sassoon Infant Std" w:hAnsi="Sassoon Infant Std"/>
                <w:b/>
                <w:color w:val="FF0000"/>
                <w:sz w:val="20"/>
                <w:szCs w:val="20"/>
              </w:rPr>
              <w:t>/</w:t>
            </w:r>
          </w:p>
          <w:p w14:paraId="269B7FC4" w14:textId="77777777" w:rsidR="00F7316D" w:rsidRPr="00205AB7" w:rsidRDefault="00F7316D" w:rsidP="007C567B">
            <w:pPr>
              <w:jc w:val="center"/>
              <w:rPr>
                <w:rFonts w:ascii="Sassoon Infant Std" w:hAnsi="Sassoon Infant Std"/>
                <w:b/>
                <w:color w:val="FF0000"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color w:val="FF0000"/>
                <w:sz w:val="20"/>
                <w:szCs w:val="20"/>
              </w:rPr>
              <w:t>gentleness</w:t>
            </w:r>
          </w:p>
          <w:p w14:paraId="36814617" w14:textId="77777777" w:rsidR="007C567B" w:rsidRPr="00205AB7" w:rsidRDefault="002B0F14" w:rsidP="007C567B">
            <w:pPr>
              <w:jc w:val="center"/>
              <w:rPr>
                <w:rFonts w:ascii="Sassoon Infant Std" w:hAnsi="Sassoon Infant Std"/>
                <w:b/>
                <w:color w:val="A6A6A6" w:themeColor="background1" w:themeShade="A6"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color w:val="A6A6A6" w:themeColor="background1" w:themeShade="A6"/>
                <w:sz w:val="20"/>
                <w:szCs w:val="20"/>
              </w:rPr>
              <w:t>CST 1 Dignity of the human person</w:t>
            </w:r>
          </w:p>
          <w:p w14:paraId="186AA990" w14:textId="562BA483" w:rsidR="00CC2DBC" w:rsidRPr="00205AB7" w:rsidRDefault="00CC2DBC" w:rsidP="007C567B">
            <w:pPr>
              <w:jc w:val="center"/>
              <w:rPr>
                <w:rFonts w:ascii="Sassoon Infant Std" w:hAnsi="Sassoon Infant Std"/>
                <w:b/>
                <w:color w:val="FF0000"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color w:val="FF0000"/>
                <w:sz w:val="20"/>
                <w:szCs w:val="20"/>
              </w:rPr>
              <w:t xml:space="preserve">3 </w:t>
            </w:r>
            <w:r w:rsidR="00D26C21" w:rsidRPr="00205AB7">
              <w:rPr>
                <w:rFonts w:ascii="Sassoon Infant Std" w:hAnsi="Sassoon Infant Std"/>
                <w:b/>
                <w:color w:val="FF0000"/>
                <w:sz w:val="20"/>
                <w:szCs w:val="20"/>
              </w:rPr>
              <w:t>–</w:t>
            </w:r>
            <w:r w:rsidRPr="00205AB7">
              <w:rPr>
                <w:rFonts w:ascii="Sassoon Infant Std" w:hAnsi="Sassoon Infant Std"/>
                <w:b/>
                <w:color w:val="FF0000"/>
                <w:sz w:val="20"/>
                <w:szCs w:val="20"/>
              </w:rPr>
              <w:t xml:space="preserve"> Justice</w:t>
            </w:r>
          </w:p>
          <w:p w14:paraId="4EF7BE8C" w14:textId="77777777" w:rsidR="007C567B" w:rsidRPr="00205AB7" w:rsidRDefault="002B0F14" w:rsidP="002B0F1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color w:val="A6A6A6" w:themeColor="background1" w:themeShade="A6"/>
                <w:sz w:val="20"/>
                <w:szCs w:val="20"/>
              </w:rPr>
              <w:t>CST Solidarity and the common good</w:t>
            </w:r>
          </w:p>
        </w:tc>
        <w:tc>
          <w:tcPr>
            <w:tcW w:w="1411" w:type="dxa"/>
          </w:tcPr>
          <w:p w14:paraId="1155D468" w14:textId="77777777" w:rsidR="007C567B" w:rsidRPr="00205AB7" w:rsidRDefault="002B0F14" w:rsidP="007C567B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color w:val="FF0000"/>
                <w:sz w:val="20"/>
                <w:szCs w:val="20"/>
              </w:rPr>
              <w:t xml:space="preserve">8 – Love </w:t>
            </w:r>
          </w:p>
        </w:tc>
        <w:tc>
          <w:tcPr>
            <w:tcW w:w="1466" w:type="dxa"/>
          </w:tcPr>
          <w:p w14:paraId="24C26191" w14:textId="77777777" w:rsidR="007C567B" w:rsidRPr="00205AB7" w:rsidRDefault="00C15702" w:rsidP="007C567B">
            <w:pPr>
              <w:jc w:val="center"/>
              <w:rPr>
                <w:rFonts w:ascii="Sassoon Infant Std" w:hAnsi="Sassoon Infant Std"/>
                <w:b/>
                <w:color w:val="A6A6A6" w:themeColor="background1" w:themeShade="A6"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color w:val="FF0000"/>
                <w:sz w:val="20"/>
                <w:szCs w:val="20"/>
              </w:rPr>
              <w:t xml:space="preserve">1 – Compassion </w:t>
            </w:r>
            <w:r w:rsidR="002B0F14" w:rsidRPr="00205AB7">
              <w:rPr>
                <w:rFonts w:ascii="Sassoon Infant Std" w:hAnsi="Sassoon Infant Std"/>
                <w:b/>
                <w:color w:val="A6A6A6" w:themeColor="background1" w:themeShade="A6"/>
                <w:sz w:val="20"/>
                <w:szCs w:val="20"/>
              </w:rPr>
              <w:t xml:space="preserve">CST 2 Family and Community </w:t>
            </w:r>
          </w:p>
          <w:p w14:paraId="5025AB9A" w14:textId="77777777" w:rsidR="002B0F14" w:rsidRPr="00205AB7" w:rsidRDefault="002B0F14" w:rsidP="007C567B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color w:val="A6A6A6" w:themeColor="background1" w:themeShade="A6"/>
                <w:sz w:val="20"/>
                <w:szCs w:val="20"/>
              </w:rPr>
              <w:t>CST 6 Dignity of Work</w:t>
            </w:r>
          </w:p>
        </w:tc>
        <w:tc>
          <w:tcPr>
            <w:tcW w:w="1489" w:type="dxa"/>
          </w:tcPr>
          <w:p w14:paraId="50350810" w14:textId="77777777" w:rsidR="00C15702" w:rsidRPr="00205AB7" w:rsidRDefault="00C15702" w:rsidP="007C567B">
            <w:pPr>
              <w:jc w:val="center"/>
              <w:rPr>
                <w:rFonts w:ascii="Sassoon Infant Std" w:hAnsi="Sassoon Infant Std"/>
                <w:b/>
                <w:color w:val="FF0000"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color w:val="FF0000"/>
                <w:sz w:val="20"/>
                <w:szCs w:val="20"/>
              </w:rPr>
              <w:t>7 – Preferential option for the lost and least</w:t>
            </w:r>
          </w:p>
          <w:p w14:paraId="1D8334D7" w14:textId="77777777" w:rsidR="00C15702" w:rsidRPr="00205AB7" w:rsidRDefault="00C15702" w:rsidP="007C567B">
            <w:pPr>
              <w:jc w:val="center"/>
              <w:rPr>
                <w:rFonts w:ascii="Sassoon Infant Std" w:hAnsi="Sassoon Infant Std"/>
                <w:b/>
                <w:color w:val="FF0000"/>
                <w:sz w:val="20"/>
                <w:szCs w:val="20"/>
              </w:rPr>
            </w:pPr>
          </w:p>
          <w:p w14:paraId="4D8EEC94" w14:textId="77777777" w:rsidR="007C567B" w:rsidRPr="00205AB7" w:rsidRDefault="002B0F14" w:rsidP="007C567B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color w:val="FF0000"/>
                <w:sz w:val="20"/>
                <w:szCs w:val="20"/>
              </w:rPr>
              <w:t>4 – Integrity, honesty, truth-telling</w:t>
            </w:r>
          </w:p>
        </w:tc>
        <w:tc>
          <w:tcPr>
            <w:tcW w:w="1462" w:type="dxa"/>
          </w:tcPr>
          <w:p w14:paraId="7F16C6C0" w14:textId="77777777" w:rsidR="007C567B" w:rsidRPr="00205AB7" w:rsidRDefault="00453ECF" w:rsidP="007C567B">
            <w:pPr>
              <w:jc w:val="center"/>
              <w:rPr>
                <w:rFonts w:ascii="Sassoon Infant Std" w:hAnsi="Sassoon Infant Std"/>
                <w:b/>
                <w:color w:val="FF0000"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color w:val="FF0000"/>
                <w:sz w:val="20"/>
                <w:szCs w:val="20"/>
              </w:rPr>
              <w:t xml:space="preserve"> 6 – Humanity, lack of ego </w:t>
            </w:r>
          </w:p>
          <w:p w14:paraId="27D39D8D" w14:textId="77777777" w:rsidR="00453ECF" w:rsidRPr="00205AB7" w:rsidRDefault="00453ECF" w:rsidP="007C567B">
            <w:pPr>
              <w:jc w:val="center"/>
              <w:rPr>
                <w:rFonts w:ascii="Sassoon Infant Std" w:hAnsi="Sassoon Infant Std"/>
                <w:b/>
                <w:color w:val="A6A6A6" w:themeColor="background1" w:themeShade="A6"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color w:val="A6A6A6" w:themeColor="background1" w:themeShade="A6"/>
                <w:sz w:val="20"/>
                <w:szCs w:val="20"/>
              </w:rPr>
              <w:t>CST 5 Option for the poor and vulnerable</w:t>
            </w:r>
          </w:p>
          <w:p w14:paraId="7C4FEFFA" w14:textId="77777777" w:rsidR="00C15702" w:rsidRPr="00205AB7" w:rsidRDefault="00C15702" w:rsidP="007C567B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color w:val="FF0000"/>
                <w:sz w:val="20"/>
                <w:szCs w:val="20"/>
              </w:rPr>
              <w:t xml:space="preserve">9 – Forgiveness, reconciliation </w:t>
            </w:r>
          </w:p>
        </w:tc>
        <w:tc>
          <w:tcPr>
            <w:tcW w:w="1595" w:type="dxa"/>
          </w:tcPr>
          <w:p w14:paraId="21B64E25" w14:textId="77777777" w:rsidR="001D6C54" w:rsidRPr="00205AB7" w:rsidRDefault="001D6C54" w:rsidP="007C567B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color w:val="A6A6A6" w:themeColor="background1" w:themeShade="A6"/>
                <w:sz w:val="20"/>
                <w:szCs w:val="20"/>
              </w:rPr>
              <w:t>CST 4 Rights and responsibilities</w:t>
            </w:r>
          </w:p>
          <w:p w14:paraId="69E0B2E3" w14:textId="77777777" w:rsidR="007C567B" w:rsidRPr="00205AB7" w:rsidRDefault="001D6C54" w:rsidP="007C567B">
            <w:pPr>
              <w:jc w:val="center"/>
              <w:rPr>
                <w:rFonts w:ascii="Sassoon Infant Std" w:hAnsi="Sassoon Infant Std"/>
                <w:b/>
                <w:color w:val="FF0000"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color w:val="FF0000"/>
                <w:sz w:val="20"/>
                <w:szCs w:val="20"/>
              </w:rPr>
              <w:t xml:space="preserve">5 – simplicity – </w:t>
            </w:r>
            <w:proofErr w:type="gramStart"/>
            <w:r w:rsidRPr="00205AB7">
              <w:rPr>
                <w:rFonts w:ascii="Sassoon Infant Std" w:hAnsi="Sassoon Infant Std"/>
                <w:b/>
                <w:color w:val="FF0000"/>
                <w:sz w:val="20"/>
                <w:szCs w:val="20"/>
              </w:rPr>
              <w:t>non attachment</w:t>
            </w:r>
            <w:proofErr w:type="gramEnd"/>
            <w:r w:rsidRPr="00205AB7">
              <w:rPr>
                <w:rFonts w:ascii="Sassoon Infant Std" w:hAnsi="Sassoon Infant Std"/>
                <w:b/>
                <w:color w:val="FF0000"/>
                <w:sz w:val="20"/>
                <w:szCs w:val="20"/>
              </w:rPr>
              <w:t xml:space="preserve"> to wealth </w:t>
            </w:r>
          </w:p>
          <w:p w14:paraId="6C3B994F" w14:textId="77777777" w:rsidR="001D6C54" w:rsidRPr="00205AB7" w:rsidRDefault="001D6C54" w:rsidP="007C567B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color w:val="A6A6A6" w:themeColor="background1" w:themeShade="A6"/>
                <w:sz w:val="20"/>
                <w:szCs w:val="20"/>
              </w:rPr>
              <w:t>CST 7 Stewardship</w:t>
            </w:r>
          </w:p>
        </w:tc>
      </w:tr>
      <w:tr w:rsidR="00B04BBC" w:rsidRPr="00205AB7" w14:paraId="47668E35" w14:textId="77777777" w:rsidTr="00D460CD">
        <w:tc>
          <w:tcPr>
            <w:tcW w:w="1369" w:type="dxa"/>
            <w:shd w:val="clear" w:color="auto" w:fill="EDEDED" w:themeFill="accent3" w:themeFillTint="33"/>
          </w:tcPr>
          <w:p w14:paraId="44D60D5F" w14:textId="77777777" w:rsidR="00B04BBC" w:rsidRPr="00205AB7" w:rsidRDefault="00B04BBC" w:rsidP="0091752E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 xml:space="preserve">Ten </w:t>
            </w:r>
            <w:proofErr w:type="spellStart"/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>Ten</w:t>
            </w:r>
            <w:proofErr w:type="spellEnd"/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 xml:space="preserve"> </w:t>
            </w:r>
          </w:p>
          <w:p w14:paraId="62CBD305" w14:textId="058674FF" w:rsidR="00B04BBC" w:rsidRPr="00205AB7" w:rsidRDefault="00B04BBC" w:rsidP="00B04BBC">
            <w:pPr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 xml:space="preserve">Life to the Full </w:t>
            </w:r>
            <w:r w:rsidR="00D26C21" w:rsidRPr="00205AB7">
              <w:rPr>
                <w:rFonts w:ascii="Sassoon Infant Std" w:hAnsi="Sassoon Infant Std"/>
                <w:b/>
                <w:sz w:val="20"/>
                <w:szCs w:val="20"/>
              </w:rPr>
              <w:t>–</w:t>
            </w: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 xml:space="preserve"> </w:t>
            </w:r>
            <w:r w:rsidRPr="00205AB7">
              <w:rPr>
                <w:rStyle w:val="Strong"/>
                <w:rFonts w:ascii="Sassoon Infant Std" w:hAnsi="Sassoon Infant Std" w:cs="Arial"/>
                <w:color w:val="000000"/>
                <w:sz w:val="20"/>
                <w:szCs w:val="20"/>
                <w:shd w:val="clear" w:color="auto" w:fill="FFFFFF"/>
              </w:rPr>
              <w:t xml:space="preserve">Relationship and Health Education </w:t>
            </w:r>
          </w:p>
        </w:tc>
        <w:tc>
          <w:tcPr>
            <w:tcW w:w="2840" w:type="dxa"/>
            <w:gridSpan w:val="2"/>
          </w:tcPr>
          <w:p w14:paraId="406B5B08" w14:textId="77777777" w:rsidR="00B04BBC" w:rsidRPr="00205AB7" w:rsidRDefault="00B04BBC" w:rsidP="007C567B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 xml:space="preserve">Module 1 </w:t>
            </w:r>
          </w:p>
          <w:p w14:paraId="7190112D" w14:textId="77777777" w:rsidR="00B04BBC" w:rsidRPr="00205AB7" w:rsidRDefault="00B04BBC" w:rsidP="007C567B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</w:p>
          <w:p w14:paraId="3EEFF24B" w14:textId="77777777" w:rsidR="00B04BBC" w:rsidRPr="00205AB7" w:rsidRDefault="00B04BBC" w:rsidP="007C567B">
            <w:pPr>
              <w:jc w:val="center"/>
              <w:rPr>
                <w:rFonts w:ascii="Sassoon Infant Std" w:hAnsi="Sassoon Infant Std"/>
                <w:b/>
                <w:color w:val="FF0000"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color w:val="FF0000"/>
                <w:sz w:val="20"/>
                <w:szCs w:val="20"/>
              </w:rPr>
              <w:t>Created and Loved by God</w:t>
            </w:r>
          </w:p>
        </w:tc>
        <w:tc>
          <w:tcPr>
            <w:tcW w:w="2955" w:type="dxa"/>
            <w:gridSpan w:val="2"/>
          </w:tcPr>
          <w:p w14:paraId="162F0655" w14:textId="77777777" w:rsidR="00B04BBC" w:rsidRPr="00205AB7" w:rsidRDefault="00B04BBC" w:rsidP="00B04BBC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>Module 2</w:t>
            </w:r>
          </w:p>
          <w:p w14:paraId="2512B19D" w14:textId="77777777" w:rsidR="00B04BBC" w:rsidRPr="00205AB7" w:rsidRDefault="00B04BBC" w:rsidP="00B04BBC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</w:p>
          <w:p w14:paraId="5934997E" w14:textId="77777777" w:rsidR="00B04BBC" w:rsidRPr="00205AB7" w:rsidRDefault="00B04BBC" w:rsidP="00B04BBC">
            <w:pPr>
              <w:jc w:val="center"/>
              <w:rPr>
                <w:rFonts w:ascii="Sassoon Infant Std" w:hAnsi="Sassoon Infant Std"/>
                <w:b/>
                <w:color w:val="FF0000"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color w:val="FF0000"/>
                <w:sz w:val="20"/>
                <w:szCs w:val="20"/>
              </w:rPr>
              <w:t>Created to Love Others</w:t>
            </w:r>
          </w:p>
        </w:tc>
        <w:tc>
          <w:tcPr>
            <w:tcW w:w="3057" w:type="dxa"/>
            <w:gridSpan w:val="2"/>
          </w:tcPr>
          <w:p w14:paraId="51F15F39" w14:textId="77777777" w:rsidR="00B04BBC" w:rsidRPr="00205AB7" w:rsidRDefault="00B04BBC" w:rsidP="00B04BBC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 xml:space="preserve">Module 3 </w:t>
            </w:r>
          </w:p>
          <w:p w14:paraId="33DEEF7D" w14:textId="77777777" w:rsidR="00B04BBC" w:rsidRPr="00205AB7" w:rsidRDefault="00B04BBC" w:rsidP="00B04BBC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</w:p>
          <w:p w14:paraId="0A9669D4" w14:textId="77777777" w:rsidR="00B04BBC" w:rsidRPr="00205AB7" w:rsidRDefault="00B04BBC" w:rsidP="00B04BBC">
            <w:pPr>
              <w:jc w:val="center"/>
              <w:rPr>
                <w:rFonts w:ascii="Sassoon Infant Std" w:hAnsi="Sassoon Infant Std"/>
                <w:b/>
                <w:color w:val="A6A6A6" w:themeColor="background1" w:themeShade="A6"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color w:val="FF0000"/>
                <w:sz w:val="20"/>
                <w:szCs w:val="20"/>
              </w:rPr>
              <w:t>Created to Live in Community</w:t>
            </w:r>
          </w:p>
        </w:tc>
      </w:tr>
      <w:tr w:rsidR="00D26C21" w:rsidRPr="00205AB7" w14:paraId="4F6C99B7" w14:textId="77777777" w:rsidTr="00D460CD">
        <w:trPr>
          <w:trHeight w:val="896"/>
        </w:trPr>
        <w:tc>
          <w:tcPr>
            <w:tcW w:w="1369" w:type="dxa"/>
            <w:shd w:val="clear" w:color="auto" w:fill="EDEDED" w:themeFill="accent3" w:themeFillTint="33"/>
          </w:tcPr>
          <w:p w14:paraId="3910B283" w14:textId="5A062E82" w:rsidR="00D26C21" w:rsidRPr="00205AB7" w:rsidRDefault="00D26C21" w:rsidP="0091752E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>E.M.</w:t>
            </w:r>
            <w:proofErr w:type="gramStart"/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>U.S</w:t>
            </w:r>
            <w:proofErr w:type="gramEnd"/>
          </w:p>
        </w:tc>
        <w:tc>
          <w:tcPr>
            <w:tcW w:w="2840" w:type="dxa"/>
            <w:gridSpan w:val="2"/>
          </w:tcPr>
          <w:p w14:paraId="6EF6E0AC" w14:textId="15255B14" w:rsidR="006F6221" w:rsidRPr="00205AB7" w:rsidRDefault="00AD034E" w:rsidP="007C567B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 xml:space="preserve">Education Making Us Safe </w:t>
            </w:r>
            <w:r w:rsidR="006F6221" w:rsidRPr="00205AB7">
              <w:rPr>
                <w:rFonts w:ascii="Sassoon Infant Std" w:hAnsi="Sassoon Infant Std"/>
                <w:b/>
                <w:sz w:val="20"/>
                <w:szCs w:val="20"/>
              </w:rPr>
              <w:t xml:space="preserve">(E.M.U.S) </w:t>
            </w: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>d</w:t>
            </w:r>
            <w:r w:rsidR="009643FC" w:rsidRPr="00205AB7">
              <w:rPr>
                <w:rFonts w:ascii="Sassoon Infant Std" w:hAnsi="Sassoon Infant Std"/>
                <w:b/>
                <w:sz w:val="20"/>
                <w:szCs w:val="20"/>
              </w:rPr>
              <w:t xml:space="preserve">elivered by </w:t>
            </w:r>
          </w:p>
          <w:p w14:paraId="509D0EE0" w14:textId="12DD0D66" w:rsidR="00742461" w:rsidRPr="00742461" w:rsidRDefault="009643FC" w:rsidP="00742461">
            <w:pPr>
              <w:jc w:val="center"/>
              <w:rPr>
                <w:rFonts w:ascii="Sassoon Infant Std" w:hAnsi="Sassoon Infant Std"/>
                <w:bCs/>
                <w:sz w:val="20"/>
                <w:szCs w:val="20"/>
              </w:rPr>
            </w:pPr>
            <w:r w:rsidRPr="00205AB7">
              <w:rPr>
                <w:rFonts w:ascii="Sassoon Infant Std" w:hAnsi="Sassoon Infant Std"/>
                <w:b/>
                <w:sz w:val="20"/>
                <w:szCs w:val="20"/>
              </w:rPr>
              <w:t>Mrs Butkevicius</w:t>
            </w:r>
            <w:r w:rsidR="00AD034E" w:rsidRPr="00205AB7">
              <w:rPr>
                <w:rFonts w:ascii="Sassoon Infant Std" w:hAnsi="Sassoon Infant Std"/>
                <w:b/>
                <w:sz w:val="20"/>
                <w:szCs w:val="20"/>
              </w:rPr>
              <w:t xml:space="preserve"> – </w:t>
            </w:r>
            <w:r w:rsidR="00AD034E" w:rsidRPr="00205AB7">
              <w:rPr>
                <w:rFonts w:ascii="Sassoon Infant Std" w:hAnsi="Sassoon Infant Std"/>
                <w:bCs/>
                <w:sz w:val="20"/>
                <w:szCs w:val="20"/>
              </w:rPr>
              <w:t xml:space="preserve">a 10-week programme </w:t>
            </w:r>
            <w:r w:rsidR="009A16A9" w:rsidRPr="00205AB7">
              <w:rPr>
                <w:rFonts w:ascii="Sassoon Infant Std" w:hAnsi="Sassoon Infant Std"/>
                <w:bCs/>
                <w:sz w:val="20"/>
                <w:szCs w:val="20"/>
              </w:rPr>
              <w:t xml:space="preserve">designed </w:t>
            </w:r>
            <w:r w:rsidR="00BE18EB" w:rsidRPr="00205AB7">
              <w:rPr>
                <w:rFonts w:ascii="Sassoon Infant Std" w:hAnsi="Sassoon Infant Std"/>
                <w:bCs/>
                <w:sz w:val="20"/>
                <w:szCs w:val="20"/>
              </w:rPr>
              <w:t xml:space="preserve">to equip </w:t>
            </w:r>
            <w:r w:rsidR="0086139F" w:rsidRPr="00205AB7">
              <w:rPr>
                <w:rFonts w:ascii="Sassoon Infant Std" w:hAnsi="Sassoon Infant Std"/>
                <w:bCs/>
                <w:sz w:val="20"/>
                <w:szCs w:val="20"/>
              </w:rPr>
              <w:t xml:space="preserve">young children </w:t>
            </w:r>
            <w:r w:rsidR="00E023CD" w:rsidRPr="00205AB7">
              <w:rPr>
                <w:rFonts w:ascii="Sassoon Infant Std" w:hAnsi="Sassoon Infant Std"/>
                <w:bCs/>
                <w:sz w:val="20"/>
                <w:szCs w:val="20"/>
              </w:rPr>
              <w:t xml:space="preserve">with the knowledge </w:t>
            </w:r>
            <w:r w:rsidR="00862FAC" w:rsidRPr="00205AB7">
              <w:rPr>
                <w:rFonts w:ascii="Sassoon Infant Std" w:hAnsi="Sassoon Infant Std"/>
                <w:bCs/>
                <w:sz w:val="20"/>
                <w:szCs w:val="20"/>
              </w:rPr>
              <w:t xml:space="preserve">and skills to make good choices </w:t>
            </w:r>
            <w:r w:rsidR="00AD034E" w:rsidRPr="00205AB7">
              <w:rPr>
                <w:rFonts w:ascii="Sassoon Infant Std" w:hAnsi="Sassoon Infant Std"/>
                <w:bCs/>
                <w:sz w:val="20"/>
                <w:szCs w:val="20"/>
              </w:rPr>
              <w:t>starting on Tuesday 1</w:t>
            </w:r>
            <w:r w:rsidR="00D460CD">
              <w:rPr>
                <w:rFonts w:ascii="Sassoon Infant Std" w:hAnsi="Sassoon Infant Std"/>
                <w:bCs/>
                <w:sz w:val="20"/>
                <w:szCs w:val="20"/>
              </w:rPr>
              <w:t>2</w:t>
            </w:r>
            <w:r w:rsidR="00AD034E" w:rsidRPr="00D460CD">
              <w:rPr>
                <w:rFonts w:ascii="Sassoon Infant Std" w:hAnsi="Sassoon Infant Std"/>
                <w:bCs/>
                <w:sz w:val="20"/>
                <w:szCs w:val="20"/>
                <w:vertAlign w:val="superscript"/>
              </w:rPr>
              <w:t>th</w:t>
            </w:r>
            <w:r w:rsidR="00D460CD">
              <w:rPr>
                <w:rFonts w:ascii="Sassoon Infant Std" w:hAnsi="Sassoon Infant Std"/>
                <w:bCs/>
                <w:sz w:val="20"/>
                <w:szCs w:val="20"/>
              </w:rPr>
              <w:t xml:space="preserve"> </w:t>
            </w:r>
            <w:r w:rsidR="00AD034E" w:rsidRPr="00205AB7">
              <w:rPr>
                <w:rFonts w:ascii="Sassoon Infant Std" w:hAnsi="Sassoon Infant Std"/>
                <w:bCs/>
                <w:sz w:val="20"/>
                <w:szCs w:val="20"/>
              </w:rPr>
              <w:t xml:space="preserve">September </w:t>
            </w:r>
            <w:r w:rsidR="00101C3B" w:rsidRPr="00205AB7">
              <w:rPr>
                <w:rFonts w:ascii="Sassoon Infant Std" w:hAnsi="Sassoon Infant Std"/>
                <w:bCs/>
                <w:sz w:val="20"/>
                <w:szCs w:val="20"/>
              </w:rPr>
              <w:t>202</w:t>
            </w:r>
            <w:r w:rsidR="00D460CD">
              <w:rPr>
                <w:rFonts w:ascii="Sassoon Infant Std" w:hAnsi="Sassoon Infant Std"/>
                <w:bCs/>
                <w:sz w:val="20"/>
                <w:szCs w:val="20"/>
              </w:rPr>
              <w:t>3</w:t>
            </w:r>
          </w:p>
        </w:tc>
        <w:tc>
          <w:tcPr>
            <w:tcW w:w="2955" w:type="dxa"/>
            <w:gridSpan w:val="2"/>
          </w:tcPr>
          <w:p w14:paraId="34508590" w14:textId="77777777" w:rsidR="00D26C21" w:rsidRPr="00205AB7" w:rsidRDefault="00D26C21" w:rsidP="00B04BBC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57" w:type="dxa"/>
            <w:gridSpan w:val="2"/>
          </w:tcPr>
          <w:p w14:paraId="1020A528" w14:textId="77777777" w:rsidR="00D26C21" w:rsidRPr="00205AB7" w:rsidRDefault="00D26C21" w:rsidP="00B04BBC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</w:p>
        </w:tc>
      </w:tr>
    </w:tbl>
    <w:p w14:paraId="446A56D4" w14:textId="77777777" w:rsidR="007C567B" w:rsidRDefault="007C567B" w:rsidP="006630BE"/>
    <w:sectPr w:rsidR="007C567B" w:rsidSect="004801EF"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85592"/>
    <w:multiLevelType w:val="hybridMultilevel"/>
    <w:tmpl w:val="E4343620"/>
    <w:lvl w:ilvl="0" w:tplc="769CD27E">
      <w:start w:val="2"/>
      <w:numFmt w:val="bullet"/>
      <w:lvlText w:val="-"/>
      <w:lvlJc w:val="left"/>
      <w:pPr>
        <w:ind w:left="720" w:hanging="360"/>
      </w:pPr>
      <w:rPr>
        <w:rFonts w:ascii="SassoonPrimaryInfant" w:eastAsiaTheme="minorHAnsi" w:hAnsi="SassoonPrimaryInfant" w:cstheme="minorBid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C2597"/>
    <w:multiLevelType w:val="hybridMultilevel"/>
    <w:tmpl w:val="6AD4A142"/>
    <w:lvl w:ilvl="0" w:tplc="1D52584A">
      <w:start w:val="2"/>
      <w:numFmt w:val="bullet"/>
      <w:lvlText w:val="-"/>
      <w:lvlJc w:val="left"/>
      <w:pPr>
        <w:ind w:left="720" w:hanging="360"/>
      </w:pPr>
      <w:rPr>
        <w:rFonts w:ascii="SassoonPrimaryInfant" w:eastAsiaTheme="minorHAnsi" w:hAnsi="SassoonPrimaryInfant" w:cstheme="minorBid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64DAD"/>
    <w:multiLevelType w:val="hybridMultilevel"/>
    <w:tmpl w:val="5FFA678A"/>
    <w:lvl w:ilvl="0" w:tplc="A2ECC27A">
      <w:start w:val="2"/>
      <w:numFmt w:val="bullet"/>
      <w:lvlText w:val="-"/>
      <w:lvlJc w:val="left"/>
      <w:pPr>
        <w:ind w:left="720" w:hanging="360"/>
      </w:pPr>
      <w:rPr>
        <w:rFonts w:ascii="SassoonPrimaryInfant" w:eastAsiaTheme="minorHAnsi" w:hAnsi="SassoonPrimaryInfant" w:cstheme="minorBid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671F2"/>
    <w:multiLevelType w:val="hybridMultilevel"/>
    <w:tmpl w:val="D374AA12"/>
    <w:lvl w:ilvl="0" w:tplc="3AAC3AB0">
      <w:start w:val="2"/>
      <w:numFmt w:val="bullet"/>
      <w:lvlText w:val="-"/>
      <w:lvlJc w:val="left"/>
      <w:pPr>
        <w:ind w:left="720" w:hanging="360"/>
      </w:pPr>
      <w:rPr>
        <w:rFonts w:ascii="SassoonPrimaryInfant" w:eastAsiaTheme="minorHAnsi" w:hAnsi="SassoonPrimaryInfant" w:cstheme="minorBid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D39DE"/>
    <w:multiLevelType w:val="hybridMultilevel"/>
    <w:tmpl w:val="BEB8280C"/>
    <w:lvl w:ilvl="0" w:tplc="5BFC39C6">
      <w:start w:val="2"/>
      <w:numFmt w:val="bullet"/>
      <w:lvlText w:val="-"/>
      <w:lvlJc w:val="left"/>
      <w:pPr>
        <w:ind w:left="720" w:hanging="360"/>
      </w:pPr>
      <w:rPr>
        <w:rFonts w:ascii="SassoonPrimaryInfant" w:eastAsiaTheme="minorHAnsi" w:hAnsi="SassoonPrimaryInfant" w:cstheme="minorBid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67B"/>
    <w:rsid w:val="00012CC9"/>
    <w:rsid w:val="000157F4"/>
    <w:rsid w:val="0001733F"/>
    <w:rsid w:val="000207C1"/>
    <w:rsid w:val="000C3145"/>
    <w:rsid w:val="00101C3B"/>
    <w:rsid w:val="001126E8"/>
    <w:rsid w:val="00122D3D"/>
    <w:rsid w:val="001250DA"/>
    <w:rsid w:val="001D6C54"/>
    <w:rsid w:val="001E29AE"/>
    <w:rsid w:val="00205AB7"/>
    <w:rsid w:val="00207DFB"/>
    <w:rsid w:val="002133F0"/>
    <w:rsid w:val="002149F1"/>
    <w:rsid w:val="00234207"/>
    <w:rsid w:val="00236CC7"/>
    <w:rsid w:val="00244CD2"/>
    <w:rsid w:val="00247394"/>
    <w:rsid w:val="00267533"/>
    <w:rsid w:val="002B0F14"/>
    <w:rsid w:val="002C174A"/>
    <w:rsid w:val="002C67EC"/>
    <w:rsid w:val="002E7D0A"/>
    <w:rsid w:val="00305294"/>
    <w:rsid w:val="00325D70"/>
    <w:rsid w:val="0037103E"/>
    <w:rsid w:val="00396B3B"/>
    <w:rsid w:val="003A4CBB"/>
    <w:rsid w:val="003B3B63"/>
    <w:rsid w:val="003B6BC8"/>
    <w:rsid w:val="003E7D8F"/>
    <w:rsid w:val="00400779"/>
    <w:rsid w:val="00406AF3"/>
    <w:rsid w:val="00453ECF"/>
    <w:rsid w:val="004602B3"/>
    <w:rsid w:val="00466B0B"/>
    <w:rsid w:val="004801EF"/>
    <w:rsid w:val="004A2EB5"/>
    <w:rsid w:val="004A3283"/>
    <w:rsid w:val="004A625C"/>
    <w:rsid w:val="00500FC6"/>
    <w:rsid w:val="00510DFC"/>
    <w:rsid w:val="00514D53"/>
    <w:rsid w:val="00521AED"/>
    <w:rsid w:val="00521DF7"/>
    <w:rsid w:val="005857E6"/>
    <w:rsid w:val="005E6A32"/>
    <w:rsid w:val="00601B73"/>
    <w:rsid w:val="006252D9"/>
    <w:rsid w:val="006630BE"/>
    <w:rsid w:val="0067790B"/>
    <w:rsid w:val="00687BCE"/>
    <w:rsid w:val="006C1E4E"/>
    <w:rsid w:val="006F6221"/>
    <w:rsid w:val="006F79E3"/>
    <w:rsid w:val="00732C5C"/>
    <w:rsid w:val="00742461"/>
    <w:rsid w:val="0074718E"/>
    <w:rsid w:val="00767F0C"/>
    <w:rsid w:val="00780AB3"/>
    <w:rsid w:val="00782ED5"/>
    <w:rsid w:val="007C567B"/>
    <w:rsid w:val="00801332"/>
    <w:rsid w:val="0081589A"/>
    <w:rsid w:val="008347F3"/>
    <w:rsid w:val="00836F89"/>
    <w:rsid w:val="0085294D"/>
    <w:rsid w:val="00856404"/>
    <w:rsid w:val="0086139F"/>
    <w:rsid w:val="00861CA8"/>
    <w:rsid w:val="00862FAC"/>
    <w:rsid w:val="008A3D8C"/>
    <w:rsid w:val="008B4913"/>
    <w:rsid w:val="008C3FEE"/>
    <w:rsid w:val="008D5FC1"/>
    <w:rsid w:val="0091752E"/>
    <w:rsid w:val="00920C21"/>
    <w:rsid w:val="00947BBA"/>
    <w:rsid w:val="00963784"/>
    <w:rsid w:val="009643FC"/>
    <w:rsid w:val="00984F71"/>
    <w:rsid w:val="009A0D82"/>
    <w:rsid w:val="009A16A9"/>
    <w:rsid w:val="009E1CBF"/>
    <w:rsid w:val="009E5DB6"/>
    <w:rsid w:val="009F4877"/>
    <w:rsid w:val="00A019C2"/>
    <w:rsid w:val="00A05ADD"/>
    <w:rsid w:val="00A14A8E"/>
    <w:rsid w:val="00A743FC"/>
    <w:rsid w:val="00A81380"/>
    <w:rsid w:val="00A93B53"/>
    <w:rsid w:val="00AB6A8E"/>
    <w:rsid w:val="00AD034E"/>
    <w:rsid w:val="00AE08DB"/>
    <w:rsid w:val="00AE6AB9"/>
    <w:rsid w:val="00AF11E3"/>
    <w:rsid w:val="00B04BBC"/>
    <w:rsid w:val="00B93A3F"/>
    <w:rsid w:val="00BD6293"/>
    <w:rsid w:val="00BE18EB"/>
    <w:rsid w:val="00C15702"/>
    <w:rsid w:val="00C20B3E"/>
    <w:rsid w:val="00C34248"/>
    <w:rsid w:val="00C535C0"/>
    <w:rsid w:val="00C63196"/>
    <w:rsid w:val="00C87141"/>
    <w:rsid w:val="00C94814"/>
    <w:rsid w:val="00CA3557"/>
    <w:rsid w:val="00CC2DBC"/>
    <w:rsid w:val="00CD41A7"/>
    <w:rsid w:val="00CF24AF"/>
    <w:rsid w:val="00D26C21"/>
    <w:rsid w:val="00D317F5"/>
    <w:rsid w:val="00D33DED"/>
    <w:rsid w:val="00D40BD5"/>
    <w:rsid w:val="00D460CD"/>
    <w:rsid w:val="00DC32AD"/>
    <w:rsid w:val="00E023CD"/>
    <w:rsid w:val="00E31377"/>
    <w:rsid w:val="00ED5CEF"/>
    <w:rsid w:val="00EE3E68"/>
    <w:rsid w:val="00EF5941"/>
    <w:rsid w:val="00F1376F"/>
    <w:rsid w:val="00F3313B"/>
    <w:rsid w:val="00F5175D"/>
    <w:rsid w:val="00F52046"/>
    <w:rsid w:val="00F52F40"/>
    <w:rsid w:val="00F708DD"/>
    <w:rsid w:val="00F7316D"/>
    <w:rsid w:val="00F8570C"/>
    <w:rsid w:val="00FA0EF6"/>
    <w:rsid w:val="00FB567C"/>
    <w:rsid w:val="00FC0CE0"/>
    <w:rsid w:val="00FC5D1F"/>
    <w:rsid w:val="00FD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B7857"/>
  <w15:chartTrackingRefBased/>
  <w15:docId w15:val="{A113C392-01D1-4D0D-A736-B8D9D437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17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3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D8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66B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B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6B0B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04B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holycrossprimary-my.sharepoint.com/personal/sduong_holycross_notts_sch_uk/Documents/Academic%20Years'%20Planning/Academic%20Year%202022-2023/An%20Introduction%20to%20Quizz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eachcomputing.org/curriculum/key-stage-1/programming-a-robot-algorithm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chcomputing.org/curriculum/key-stage-1/creating-media-making-music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teachcomputing.org/curriculum/key-stage-1/creating-media-digital-photography" TargetMode="External"/><Relationship Id="rId4" Type="http://schemas.openxmlformats.org/officeDocument/2006/relationships/numbering" Target="numbering.xml"/><Relationship Id="rId9" Type="http://schemas.openxmlformats.org/officeDocument/2006/relationships/image" Target="cid:751ca061-31ac-49c5-a188-6539c808c75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9638CE06E5044CA7BB4704C932F2F0" ma:contentTypeVersion="4" ma:contentTypeDescription="Create a new document." ma:contentTypeScope="" ma:versionID="74f2918195b3f6908372ad597f82ba62">
  <xsd:schema xmlns:xsd="http://www.w3.org/2001/XMLSchema" xmlns:xs="http://www.w3.org/2001/XMLSchema" xmlns:p="http://schemas.microsoft.com/office/2006/metadata/properties" xmlns:ns2="e91e847c-84e3-4219-a20d-e91e1a088316" targetNamespace="http://schemas.microsoft.com/office/2006/metadata/properties" ma:root="true" ma:fieldsID="4bdd12eeb4a35e85ce79619a69aefc0f" ns2:_="">
    <xsd:import namespace="e91e847c-84e3-4219-a20d-e91e1a0883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e847c-84e3-4219-a20d-e91e1a088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DBA3DC-AD5E-4B8D-BFAD-30B9F3C883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618470-A3C9-4341-95CD-83131B3BC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1e847c-84e3-4219-a20d-e91e1a088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F377B1-8261-45A2-8644-35F498A907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4125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Tammie McNamara</dc:creator>
  <cp:keywords/>
  <dc:description/>
  <cp:lastModifiedBy>Laura Parker</cp:lastModifiedBy>
  <cp:revision>2</cp:revision>
  <cp:lastPrinted>2021-08-31T15:51:00Z</cp:lastPrinted>
  <dcterms:created xsi:type="dcterms:W3CDTF">2023-09-05T15:36:00Z</dcterms:created>
  <dcterms:modified xsi:type="dcterms:W3CDTF">2023-09-05T15:36:00Z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0x010100229638CE06E5044CA7BB4704C932F2F0</vt:lpwstr>
  </property>
</Properties>
</file>